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759B" w14:textId="5A27593E" w:rsidR="0010207D" w:rsidRDefault="00650A9B" w:rsidP="0010207D">
      <w:pPr>
        <w:pStyle w:val="Titre1"/>
      </w:pPr>
      <w:r>
        <w:t xml:space="preserve">Update:  HARVEST ASSIST 4.0 – PÖTTINGER-app optimaliseert de voeroogst </w:t>
      </w:r>
    </w:p>
    <w:p w14:paraId="2ACD0D3E" w14:textId="343D6881" w:rsidR="0010207D" w:rsidRDefault="00782642" w:rsidP="0010207D">
      <w:pPr>
        <w:pStyle w:val="Titre2"/>
      </w:pPr>
      <w:r>
        <w:t xml:space="preserve">Nieuwe functies ondersteunen het graslandseizoen ook na de oogstplanning </w:t>
      </w:r>
    </w:p>
    <w:p w14:paraId="296D8F13" w14:textId="77777777" w:rsidR="00A369D5" w:rsidRDefault="00F52537" w:rsidP="004625EB">
      <w:r>
        <w:t xml:space="preserve">De bekende HARVEST ASSIST-app van PÖTTINGER verhoogt de economische opbrengst, zorgt voor een aanzienlijke verlichting van het werk, efficiënt beheer, uitgebreide ondersteuning op logistiek gebied en draagt bij aan een homogene voerkwaliteit.  De aankomende versie 4.0 geeft locaties weer, organiseert processen, volgt en navigeert oogstmachines – allemaal in realtime via een overzichtelijke, intuïtieve gebruikersinterface.  Er zijn geen lopende kosten verbonden aan het gebruik van HARVEST ASSIST.  </w:t>
      </w:r>
    </w:p>
    <w:p w14:paraId="722EFC3F" w14:textId="59F1B9B1" w:rsidR="004625EB" w:rsidRDefault="004625EB" w:rsidP="004625EB">
      <w:r>
        <w:t xml:space="preserve">De onmisbare telemetrie-unit PÖTTINGER CONNECT is verkrijgbaar in twee vernieuwde versies: voor ISOBUS en – nu nieuw – ook voor niet-ISOBUS-machines.  PÖTTINGER CONNECT maakt maaiers, zwadharken, balenpersen en opraapwagens tot slimme apparaten die communiceren met HARVEST ASSIST.  </w:t>
      </w:r>
    </w:p>
    <w:p w14:paraId="0EB44857" w14:textId="61113026" w:rsidR="1D6CF425" w:rsidRDefault="0096149E" w:rsidP="00C128C4">
      <w:pPr>
        <w:pStyle w:val="Titre3"/>
      </w:pPr>
      <w:r>
        <w:t xml:space="preserve">Realtime machinegegevens bieden inzicht in relevante oogstgegevens </w:t>
      </w:r>
    </w:p>
    <w:p w14:paraId="612D017A" w14:textId="64E67C37" w:rsidR="006A0CEF" w:rsidRDefault="2B4E2D8B">
      <w:r>
        <w:t xml:space="preserve">In HARVEST ASSIST 4.0 worden continu machinegegevens in realtime beschikbaar gesteld aan een hele oogstgroep.  Dankzij Data </w:t>
      </w:r>
      <w:proofErr w:type="spellStart"/>
      <w:r>
        <w:t>Sharing</w:t>
      </w:r>
      <w:proofErr w:type="spellEnd"/>
      <w:r>
        <w:t xml:space="preserve"> krijgen alle deelnemers aan de groep inzicht in de relevante oogstgegevens, zoals transport- en werktijden, bewerkte oppervlakte of oogsthoeveelheid.  Dat betekent dat, of het nu gaat om loonbedrijven, landbouwbedrijven of </w:t>
      </w:r>
      <w:proofErr w:type="spellStart"/>
      <w:r>
        <w:t>machinepoolen</w:t>
      </w:r>
      <w:proofErr w:type="spellEnd"/>
      <w:r>
        <w:t xml:space="preserve">: alle deelnemers weten wat elke machine op elk moment presteert.  Bovendien kan met de registratie van de jaarlijkse voederopbrengst de nutriëntenbehoefte per oppervlakte eenvoudig worden berekend.  </w:t>
      </w:r>
    </w:p>
    <w:p w14:paraId="23D5F898" w14:textId="6FBDDE9E" w:rsidR="00A35FB3" w:rsidRDefault="00AD63B8" w:rsidP="008A7743">
      <w:pPr>
        <w:pStyle w:val="Titre3"/>
      </w:pPr>
      <w:r>
        <w:t xml:space="preserve">Zwadvisualisatie:  locatie, positie, toestand </w:t>
      </w:r>
    </w:p>
    <w:p w14:paraId="654655CF" w14:textId="1A347D26" w:rsidR="008F17B2" w:rsidRDefault="470DA164">
      <w:r>
        <w:t xml:space="preserve">De nieuwe versie 4.0 geeft op een overzichtelijke kaart de locatie, positie en toestand van de zwaden weer – altijd actueel en zonder vertraging.  Grote hoeveelheden voer in de zwaden worden op de kaart aangegeven, zodat </w:t>
      </w:r>
      <w:r>
        <w:lastRenderedPageBreak/>
        <w:t xml:space="preserve">bestuurders het oogstvoertuig indien nodig tijdig kunnen afremmen en verstoppingen kunnen voorkomen.  Bovendien behoren achtergebleven zwaden tot het verleden – en daarmee ook verspilling en voerresten in de volgende maaibeurt.  </w:t>
      </w:r>
    </w:p>
    <w:p w14:paraId="5CB68296" w14:textId="77777777" w:rsidR="00765D7E" w:rsidRPr="000827DB" w:rsidRDefault="00765D7E" w:rsidP="00765D7E">
      <w:pPr>
        <w:pStyle w:val="Titre3"/>
      </w:pPr>
      <w:r>
        <w:t xml:space="preserve">Analyse en optimalisatie van de oogst met een balenpers </w:t>
      </w:r>
    </w:p>
    <w:p w14:paraId="4330F7E2" w14:textId="1205F0AD" w:rsidR="215A2E41" w:rsidRDefault="59DCE73D">
      <w:r>
        <w:t xml:space="preserve">Bij gebruik met een balenpers geeft de balenkaart niet alleen het gewicht weer, maar ook het vochtgehalte en de locaties van de balen.  Dit maakt het mogelijk om de balen selectief te verzamelen en vervolgens op te slaan.  Bijzonder interessant voor loonbedrijven en </w:t>
      </w:r>
      <w:proofErr w:type="spellStart"/>
      <w:r>
        <w:t>machinepoolen</w:t>
      </w:r>
      <w:proofErr w:type="spellEnd"/>
      <w:r>
        <w:t xml:space="preserve">:  de app geeft de exacte perstijd per baal, laadtijd per lading en prestatiegegevens zoals hectareprestatie, werk- of transporttijd van andere machines zoals maaiers of zwadharken weer.  Dit maakt het mogelijk om het succes van afzonderlijke bedrijfsjaren, </w:t>
      </w:r>
      <w:proofErr w:type="spellStart"/>
      <w:r>
        <w:t>snedes</w:t>
      </w:r>
      <w:proofErr w:type="spellEnd"/>
      <w:r>
        <w:t xml:space="preserve"> of velden met elkaar te vergelijken.  Deze gegevens bieden een solide basis voor de berekening van de machinekosten en daarmee ook voor de prijsberekening.</w:t>
      </w:r>
    </w:p>
    <w:p w14:paraId="38306291" w14:textId="04F98399" w:rsidR="000F530B" w:rsidRDefault="00BC2C7B" w:rsidP="00A56B39">
      <w:r>
        <w:t xml:space="preserve">HARVEST ASSIST is een waardevol hulpmiddel voor een tijdig en succesvol graslandbeheer, dat landbouwbedrijven ook na het oogstproces ondersteunt.  </w:t>
      </w:r>
    </w:p>
    <w:p w14:paraId="0B364431" w14:textId="315CD0F3" w:rsidR="000F530B" w:rsidRDefault="00001268" w:rsidP="00001268">
      <w:pPr>
        <w:spacing w:after="120"/>
        <w:rPr>
          <w:b/>
          <w:bCs/>
        </w:rPr>
      </w:pPr>
      <w:r>
        <w:rPr>
          <w:b/>
        </w:rPr>
        <w:t xml:space="preserve">Afbeeldingen preview: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40"/>
      </w:tblGrid>
      <w:tr w:rsidR="00001268" w14:paraId="0048214F" w14:textId="77777777" w:rsidTr="00DA5C07">
        <w:tc>
          <w:tcPr>
            <w:tcW w:w="4390" w:type="dxa"/>
          </w:tcPr>
          <w:p w14:paraId="34B1A3DF" w14:textId="66547742" w:rsidR="00001268" w:rsidRDefault="000215D0">
            <w:pPr>
              <w:spacing w:after="120"/>
              <w:jc w:val="center"/>
              <w:rPr>
                <w:b/>
                <w:sz w:val="18"/>
                <w:szCs w:val="18"/>
              </w:rPr>
            </w:pPr>
            <w:r>
              <w:rPr>
                <w:noProof/>
              </w:rPr>
              <w:drawing>
                <wp:anchor distT="0" distB="0" distL="114300" distR="114300" simplePos="0" relativeHeight="251658240" behindDoc="0" locked="0" layoutInCell="1" allowOverlap="1" wp14:anchorId="1B61CBB2" wp14:editId="4E7DE50F">
                  <wp:simplePos x="0" y="0"/>
                  <wp:positionH relativeFrom="column">
                    <wp:posOffset>409905</wp:posOffset>
                  </wp:positionH>
                  <wp:positionV relativeFrom="paragraph">
                    <wp:posOffset>71908</wp:posOffset>
                  </wp:positionV>
                  <wp:extent cx="1854000" cy="1260000"/>
                  <wp:effectExtent l="0" t="0" r="0" b="0"/>
                  <wp:wrapNone/>
                  <wp:docPr id="1442678502" name="Grafik 1">
                    <a:extLst xmlns:a="http://schemas.openxmlformats.org/drawingml/2006/main">
                      <a:ext uri="{FF2B5EF4-FFF2-40B4-BE49-F238E27FC236}">
                        <a16:creationId xmlns:a16="http://schemas.microsoft.com/office/drawing/2014/main" id="{641BD75A-0A08-4099-9711-4C74B239C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8502" name=""/>
                          <pic:cNvPicPr/>
                        </pic:nvPicPr>
                        <pic:blipFill>
                          <a:blip r:embed="rId10">
                            <a:extLst>
                              <a:ext uri="{28A0092B-C50C-407E-A947-70E740481C1C}">
                                <a14:useLocalDpi xmlns:a14="http://schemas.microsoft.com/office/drawing/2010/main" val="0"/>
                              </a:ext>
                            </a:extLst>
                          </a:blip>
                          <a:stretch>
                            <a:fillRect/>
                          </a:stretch>
                        </pic:blipFill>
                        <pic:spPr>
                          <a:xfrm>
                            <a:off x="0" y="0"/>
                            <a:ext cx="1854000" cy="1260000"/>
                          </a:xfrm>
                          <a:prstGeom prst="rect">
                            <a:avLst/>
                          </a:prstGeom>
                        </pic:spPr>
                      </pic:pic>
                    </a:graphicData>
                  </a:graphic>
                  <wp14:sizeRelH relativeFrom="margin">
                    <wp14:pctWidth>0</wp14:pctWidth>
                  </wp14:sizeRelH>
                  <wp14:sizeRelV relativeFrom="margin">
                    <wp14:pctHeight>0</wp14:pctHeight>
                  </wp14:sizeRelV>
                </wp:anchor>
              </w:drawing>
            </w:r>
          </w:p>
          <w:p w14:paraId="1DE88046" w14:textId="41293EA1" w:rsidR="00001268" w:rsidRDefault="00001268">
            <w:pPr>
              <w:spacing w:after="120"/>
              <w:jc w:val="center"/>
            </w:pPr>
          </w:p>
          <w:p w14:paraId="7B8DC43C" w14:textId="77777777" w:rsidR="00001268" w:rsidRDefault="00001268">
            <w:pPr>
              <w:spacing w:after="120"/>
              <w:jc w:val="center"/>
            </w:pPr>
          </w:p>
          <w:p w14:paraId="08AE2497" w14:textId="77777777" w:rsidR="00001268" w:rsidRPr="00822CE4" w:rsidRDefault="00001268">
            <w:pPr>
              <w:spacing w:after="120"/>
              <w:jc w:val="center"/>
            </w:pPr>
          </w:p>
        </w:tc>
        <w:tc>
          <w:tcPr>
            <w:tcW w:w="4240" w:type="dxa"/>
          </w:tcPr>
          <w:p w14:paraId="1BBE72D3" w14:textId="39D36158" w:rsidR="00001268" w:rsidRDefault="00355653">
            <w:pPr>
              <w:spacing w:after="120"/>
              <w:jc w:val="center"/>
            </w:pPr>
            <w:r>
              <w:rPr>
                <w:noProof/>
              </w:rPr>
              <w:drawing>
                <wp:anchor distT="0" distB="0" distL="114300" distR="114300" simplePos="0" relativeHeight="251658241" behindDoc="0" locked="0" layoutInCell="1" allowOverlap="1" wp14:anchorId="7D4A302D" wp14:editId="3A7C7AB5">
                  <wp:simplePos x="0" y="0"/>
                  <wp:positionH relativeFrom="column">
                    <wp:posOffset>352120</wp:posOffset>
                  </wp:positionH>
                  <wp:positionV relativeFrom="paragraph">
                    <wp:posOffset>71755</wp:posOffset>
                  </wp:positionV>
                  <wp:extent cx="1879200" cy="1260000"/>
                  <wp:effectExtent l="0" t="0" r="6985" b="0"/>
                  <wp:wrapNone/>
                  <wp:docPr id="1412626693" name="Grafik 1">
                    <a:extLst xmlns:a="http://schemas.openxmlformats.org/drawingml/2006/main">
                      <a:ext uri="{FF2B5EF4-FFF2-40B4-BE49-F238E27FC236}">
                        <a16:creationId xmlns:a16="http://schemas.microsoft.com/office/drawing/2014/main" id="{6763C614-C484-4BF4-AA8B-F79FE79FCF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26693" name=""/>
                          <pic:cNvPicPr/>
                        </pic:nvPicPr>
                        <pic:blipFill>
                          <a:blip r:embed="rId11">
                            <a:extLst>
                              <a:ext uri="{28A0092B-C50C-407E-A947-70E740481C1C}">
                                <a14:useLocalDpi xmlns:a14="http://schemas.microsoft.com/office/drawing/2010/main" val="0"/>
                              </a:ext>
                            </a:extLst>
                          </a:blip>
                          <a:stretch>
                            <a:fillRect/>
                          </a:stretch>
                        </pic:blipFill>
                        <pic:spPr>
                          <a:xfrm>
                            <a:off x="0" y="0"/>
                            <a:ext cx="1879200" cy="1260000"/>
                          </a:xfrm>
                          <a:prstGeom prst="rect">
                            <a:avLst/>
                          </a:prstGeom>
                        </pic:spPr>
                      </pic:pic>
                    </a:graphicData>
                  </a:graphic>
                  <wp14:sizeRelH relativeFrom="margin">
                    <wp14:pctWidth>0</wp14:pctWidth>
                  </wp14:sizeRelH>
                  <wp14:sizeRelV relativeFrom="margin">
                    <wp14:pctHeight>0</wp14:pctHeight>
                  </wp14:sizeRelV>
                </wp:anchor>
              </w:drawing>
            </w:r>
          </w:p>
          <w:p w14:paraId="7447C471" w14:textId="77777777" w:rsidR="00001268" w:rsidRDefault="00001268">
            <w:pPr>
              <w:spacing w:after="120"/>
              <w:jc w:val="center"/>
            </w:pPr>
          </w:p>
        </w:tc>
      </w:tr>
      <w:tr w:rsidR="00001268" w:rsidRPr="000A03FF" w14:paraId="663A06DF" w14:textId="77777777" w:rsidTr="00DA5C07">
        <w:tc>
          <w:tcPr>
            <w:tcW w:w="4390" w:type="dxa"/>
          </w:tcPr>
          <w:p w14:paraId="6A3289B8" w14:textId="25DC3930" w:rsidR="00001268" w:rsidRPr="00DA5C07" w:rsidRDefault="00D03E27">
            <w:pPr>
              <w:pStyle w:val="Sansinterligne"/>
              <w:rPr>
                <w:lang w:val="en-US"/>
              </w:rPr>
            </w:pPr>
            <w:r w:rsidRPr="00DA5C07">
              <w:rPr>
                <w:lang w:val="en-US"/>
              </w:rPr>
              <w:t xml:space="preserve">HARVEST ASSIST-analyse in release 4.0 </w:t>
            </w:r>
          </w:p>
        </w:tc>
        <w:tc>
          <w:tcPr>
            <w:tcW w:w="4240" w:type="dxa"/>
          </w:tcPr>
          <w:p w14:paraId="2FDA56A0" w14:textId="3C4DC01B" w:rsidR="00001268" w:rsidRPr="004F733C" w:rsidRDefault="002A47C8">
            <w:pPr>
              <w:pStyle w:val="Sansinterligne"/>
            </w:pPr>
            <w:r>
              <w:t xml:space="preserve">Een onmisbaar hulpmiddel voor een modern, efficiënt en succesvol graslandbeheer. </w:t>
            </w:r>
          </w:p>
        </w:tc>
      </w:tr>
      <w:tr w:rsidR="00001268" w:rsidRPr="000A03FF" w14:paraId="2DCF2F6B" w14:textId="77777777" w:rsidTr="00DA5C07">
        <w:tc>
          <w:tcPr>
            <w:tcW w:w="4390" w:type="dxa"/>
          </w:tcPr>
          <w:p w14:paraId="5B26958B" w14:textId="7DEFCAA8" w:rsidR="00001268" w:rsidRPr="00225B2C" w:rsidRDefault="00001268">
            <w:pPr>
              <w:jc w:val="center"/>
              <w:rPr>
                <w:bCs/>
                <w:sz w:val="20"/>
                <w:szCs w:val="20"/>
              </w:rPr>
            </w:pPr>
            <w:hyperlink r:id="rId12" w:history="1">
              <w:r>
                <w:rPr>
                  <w:rStyle w:val="Lienhypertexte"/>
                  <w:sz w:val="20"/>
                </w:rPr>
                <w:t>Bildlink</w:t>
              </w:r>
            </w:hyperlink>
          </w:p>
        </w:tc>
        <w:tc>
          <w:tcPr>
            <w:tcW w:w="4240" w:type="dxa"/>
          </w:tcPr>
          <w:p w14:paraId="7243CAFD" w14:textId="08E3BC2F" w:rsidR="00001268" w:rsidRPr="00225B2C" w:rsidRDefault="00001268">
            <w:pPr>
              <w:jc w:val="center"/>
              <w:rPr>
                <w:rStyle w:val="Lienhypertexte"/>
                <w:sz w:val="20"/>
                <w:szCs w:val="20"/>
              </w:rPr>
            </w:pPr>
            <w:hyperlink r:id="rId13" w:history="1">
              <w:r>
                <w:rPr>
                  <w:rStyle w:val="Lienhypertexte"/>
                  <w:sz w:val="20"/>
                </w:rPr>
                <w:t>Bildlink</w:t>
              </w:r>
            </w:hyperlink>
          </w:p>
        </w:tc>
      </w:tr>
    </w:tbl>
    <w:p w14:paraId="005AD7BE" w14:textId="77777777" w:rsidR="00001268" w:rsidRDefault="00001268" w:rsidP="00001268">
      <w:pPr>
        <w:widowControl w:val="0"/>
        <w:autoSpaceDE w:val="0"/>
        <w:autoSpaceDN w:val="0"/>
        <w:adjustRightInd w:val="0"/>
        <w:rPr>
          <w:rStyle w:val="Lienhypertexte"/>
          <w:snapToGrid w:val="0"/>
        </w:rPr>
      </w:pPr>
      <w:r>
        <w:rPr>
          <w:snapToGrid w:val="0"/>
          <w:color w:val="000000"/>
        </w:rPr>
        <w:t xml:space="preserve">Meer voor afdrukken geoptimaliseerde afbeeldingen: </w:t>
      </w:r>
      <w:hyperlink r:id="rId14" w:history="1">
        <w:r>
          <w:rPr>
            <w:rStyle w:val="Lienhypertexte"/>
            <w:snapToGrid w:val="0"/>
          </w:rPr>
          <w:t>http://www.poettinger.at/presse</w:t>
        </w:r>
      </w:hyperlink>
    </w:p>
    <w:p w14:paraId="604E8F80" w14:textId="77777777" w:rsidR="00FB6A5F" w:rsidRPr="00DA5C07" w:rsidRDefault="00FB6A5F" w:rsidP="00C9128D">
      <w:pPr>
        <w:jc w:val="center"/>
        <w:rPr>
          <w:b/>
          <w:bCs/>
          <w:sz w:val="34"/>
          <w:szCs w:val="34"/>
          <w:highlight w:val="red"/>
        </w:rPr>
      </w:pPr>
    </w:p>
    <w:p w14:paraId="19E3D09A" w14:textId="77777777" w:rsidR="00001268" w:rsidRDefault="00001268" w:rsidP="00094624"/>
    <w:sectPr w:rsidR="00001268" w:rsidSect="00293CD3">
      <w:headerReference w:type="default" r:id="rId15"/>
      <w:footerReference w:type="default" r:id="rId16"/>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7F49" w14:textId="77777777" w:rsidR="0026297B" w:rsidRDefault="0026297B" w:rsidP="004F733C">
      <w:r>
        <w:separator/>
      </w:r>
    </w:p>
  </w:endnote>
  <w:endnote w:type="continuationSeparator" w:id="0">
    <w:p w14:paraId="4995AAFD" w14:textId="77777777" w:rsidR="0026297B" w:rsidRDefault="0026297B"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701A" w14:textId="77777777" w:rsidR="00665576" w:rsidRPr="00FD1CDF" w:rsidRDefault="00665576" w:rsidP="00CE3D68">
    <w:pPr>
      <w:rPr>
        <w:sz w:val="44"/>
        <w:szCs w:val="44"/>
      </w:rPr>
    </w:pPr>
  </w:p>
  <w:p w14:paraId="34009BA5" w14:textId="77777777" w:rsidR="00665576" w:rsidRPr="0001695C" w:rsidRDefault="00665576" w:rsidP="0001695C">
    <w:pPr>
      <w:pStyle w:val="Fuzeile"/>
      <w:rPr>
        <w:b/>
        <w:bCs/>
        <w:sz w:val="20"/>
        <w:szCs w:val="20"/>
      </w:rPr>
    </w:pPr>
    <w:r>
      <w:rPr>
        <w:b/>
        <w:sz w:val="20"/>
      </w:rPr>
      <w:t xml:space="preserve">PÖTTINGER </w:t>
    </w:r>
    <w:proofErr w:type="spellStart"/>
    <w:r>
      <w:rPr>
        <w:b/>
        <w:sz w:val="20"/>
      </w:rPr>
      <w:t>Landtechnik</w:t>
    </w:r>
    <w:proofErr w:type="spellEnd"/>
    <w:r>
      <w:rPr>
        <w:b/>
        <w:sz w:val="20"/>
      </w:rPr>
      <w:t xml:space="preserve"> GmbH – Bedrijfscommunicatie</w:t>
    </w:r>
  </w:p>
  <w:p w14:paraId="165FC8B5" w14:textId="77777777" w:rsidR="00665576" w:rsidRPr="0001695C" w:rsidRDefault="00665576" w:rsidP="0001695C">
    <w:pPr>
      <w:pStyle w:val="Fuzeile"/>
      <w:rPr>
        <w:sz w:val="20"/>
        <w:szCs w:val="20"/>
      </w:rPr>
    </w:pPr>
    <w:r>
      <w:rPr>
        <w:sz w:val="20"/>
      </w:rPr>
      <w:t xml:space="preserve">Silja Kempinger, </w:t>
    </w:r>
    <w:proofErr w:type="spellStart"/>
    <w:r>
      <w:rPr>
        <w:sz w:val="20"/>
      </w:rPr>
      <w:t>Industriegelände</w:t>
    </w:r>
    <w:proofErr w:type="spellEnd"/>
    <w:r>
      <w:rPr>
        <w:sz w:val="20"/>
      </w:rPr>
      <w:t xml:space="preserve"> 1, A-4710 </w:t>
    </w:r>
    <w:proofErr w:type="spellStart"/>
    <w:r>
      <w:rPr>
        <w:sz w:val="20"/>
      </w:rPr>
      <w:t>Grieskirchen</w:t>
    </w:r>
    <w:proofErr w:type="spellEnd"/>
  </w:p>
  <w:p w14:paraId="73A39155" w14:textId="77777777" w:rsidR="00665576" w:rsidRPr="00DA5C07" w:rsidRDefault="00665576" w:rsidP="0001695C">
    <w:pPr>
      <w:pStyle w:val="Fuzeile"/>
      <w:rPr>
        <w:sz w:val="20"/>
        <w:szCs w:val="20"/>
        <w:lang w:val="de-DE"/>
      </w:rPr>
    </w:pPr>
    <w:r w:rsidRPr="00DA5C07">
      <w:rPr>
        <w:sz w:val="20"/>
        <w:lang w:val="de-DE"/>
      </w:rPr>
      <w:t xml:space="preserve">Tel.: +43 7248 600-2415, silja.kempinger@poettinger.at, </w:t>
    </w:r>
    <w:hyperlink r:id="rId1" w:history="1">
      <w:r w:rsidRPr="00DA5C07">
        <w:rPr>
          <w:sz w:val="20"/>
          <w:lang w:val="de-DE"/>
        </w:rPr>
        <w:t>www.poettinger.at</w:t>
      </w:r>
    </w:hyperlink>
    <w:r w:rsidRPr="00DA5C07">
      <w:rPr>
        <w:sz w:val="20"/>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5848" w14:textId="77777777" w:rsidR="0026297B" w:rsidRDefault="0026297B" w:rsidP="004F733C">
      <w:r>
        <w:separator/>
      </w:r>
    </w:p>
  </w:footnote>
  <w:footnote w:type="continuationSeparator" w:id="0">
    <w:p w14:paraId="76015B9D" w14:textId="77777777" w:rsidR="0026297B" w:rsidRDefault="0026297B"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3C51" w14:textId="34B85F4A" w:rsidR="00665576" w:rsidRPr="00E9294C" w:rsidRDefault="00665576" w:rsidP="004F733C">
    <w:pPr>
      <w:pStyle w:val="En-tte"/>
      <w:rPr>
        <w:b/>
        <w:bCs/>
        <w:sz w:val="28"/>
        <w:szCs w:val="28"/>
      </w:rPr>
    </w:pPr>
    <w:bookmarkStart w:id="0" w:name="_Hlk211338492"/>
    <w:r>
      <w:rPr>
        <w:b/>
        <w:noProof/>
      </w:rPr>
      <w:drawing>
        <wp:anchor distT="0" distB="0" distL="114300" distR="114300" simplePos="0" relativeHeight="251660289" behindDoc="0" locked="0" layoutInCell="1" allowOverlap="1" wp14:anchorId="4BF69D9C" wp14:editId="4F094156">
          <wp:simplePos x="0" y="0"/>
          <wp:positionH relativeFrom="margin">
            <wp:posOffset>3293579</wp:posOffset>
          </wp:positionH>
          <wp:positionV relativeFrom="paragraph">
            <wp:posOffset>37879</wp:posOffset>
          </wp:positionV>
          <wp:extent cx="2186449" cy="228600"/>
          <wp:effectExtent l="0" t="0" r="4445" b="0"/>
          <wp:wrapNone/>
          <wp:docPr id="1819221717" name="Picture 4">
            <a:extLst xmlns:a="http://schemas.openxmlformats.org/drawingml/2006/main">
              <a:ext uri="{FF2B5EF4-FFF2-40B4-BE49-F238E27FC236}">
                <a16:creationId xmlns:a16="http://schemas.microsoft.com/office/drawing/2014/main" id="{FD15821D-FD02-4E61-9978-BB7D8A2A7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2999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noProof/>
      </w:rPr>
      <w:drawing>
        <wp:anchor distT="0" distB="0" distL="114300" distR="114300" simplePos="0" relativeHeight="251658240" behindDoc="0" locked="0" layoutInCell="1" allowOverlap="1" wp14:anchorId="7E53E304" wp14:editId="73390770">
          <wp:simplePos x="0" y="0"/>
          <wp:positionH relativeFrom="margin">
            <wp:posOffset>3293579</wp:posOffset>
          </wp:positionH>
          <wp:positionV relativeFrom="paragraph">
            <wp:posOffset>37879</wp:posOffset>
          </wp:positionV>
          <wp:extent cx="2186449" cy="228600"/>
          <wp:effectExtent l="0" t="0" r="4445" b="0"/>
          <wp:wrapNone/>
          <wp:docPr id="590724701" name="Bild 4">
            <a:extLst xmlns:a="http://schemas.openxmlformats.org/drawingml/2006/main">
              <a:ext uri="{FF2B5EF4-FFF2-40B4-BE49-F238E27FC236}">
                <a16:creationId xmlns:a16="http://schemas.microsoft.com/office/drawing/2014/main" id="{72D67413-C97D-4982-B20A-DC26F5B1BD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Persinformatie Juli 2026                                 </w:t>
    </w:r>
  </w:p>
  <w:bookmarkEnd w:id="0"/>
  <w:p w14:paraId="1BD4A66D" w14:textId="77777777" w:rsidR="00665576" w:rsidRPr="00FD1CDF" w:rsidRDefault="00665576" w:rsidP="004F733C">
    <w:pPr>
      <w:pStyle w:val="En-tte"/>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67457"/>
    <w:multiLevelType w:val="hybridMultilevel"/>
    <w:tmpl w:val="C3BE0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095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012C"/>
    <w:rsid w:val="00000184"/>
    <w:rsid w:val="00000265"/>
    <w:rsid w:val="00001268"/>
    <w:rsid w:val="0000143C"/>
    <w:rsid w:val="0000406A"/>
    <w:rsid w:val="000046C3"/>
    <w:rsid w:val="0000732E"/>
    <w:rsid w:val="000077CC"/>
    <w:rsid w:val="000105A5"/>
    <w:rsid w:val="000108A5"/>
    <w:rsid w:val="0001196C"/>
    <w:rsid w:val="0001695C"/>
    <w:rsid w:val="000169C7"/>
    <w:rsid w:val="00021164"/>
    <w:rsid w:val="000215D0"/>
    <w:rsid w:val="00023028"/>
    <w:rsid w:val="00024262"/>
    <w:rsid w:val="000249AE"/>
    <w:rsid w:val="00025414"/>
    <w:rsid w:val="000271C0"/>
    <w:rsid w:val="00030468"/>
    <w:rsid w:val="000304E6"/>
    <w:rsid w:val="000331F5"/>
    <w:rsid w:val="000335DD"/>
    <w:rsid w:val="00033D39"/>
    <w:rsid w:val="00034045"/>
    <w:rsid w:val="00034F54"/>
    <w:rsid w:val="000356F2"/>
    <w:rsid w:val="000367CA"/>
    <w:rsid w:val="00036E20"/>
    <w:rsid w:val="00037559"/>
    <w:rsid w:val="00037B77"/>
    <w:rsid w:val="000407B4"/>
    <w:rsid w:val="000443A0"/>
    <w:rsid w:val="00045C25"/>
    <w:rsid w:val="000470C9"/>
    <w:rsid w:val="0005084D"/>
    <w:rsid w:val="00050CA1"/>
    <w:rsid w:val="000526B0"/>
    <w:rsid w:val="00052D9A"/>
    <w:rsid w:val="00053037"/>
    <w:rsid w:val="000548CA"/>
    <w:rsid w:val="00055748"/>
    <w:rsid w:val="00055895"/>
    <w:rsid w:val="00060476"/>
    <w:rsid w:val="00061DB3"/>
    <w:rsid w:val="00062112"/>
    <w:rsid w:val="00063A7D"/>
    <w:rsid w:val="0006453E"/>
    <w:rsid w:val="0006526D"/>
    <w:rsid w:val="0006567E"/>
    <w:rsid w:val="00065887"/>
    <w:rsid w:val="000659FB"/>
    <w:rsid w:val="0006625C"/>
    <w:rsid w:val="00066288"/>
    <w:rsid w:val="000667BB"/>
    <w:rsid w:val="00070811"/>
    <w:rsid w:val="000710C2"/>
    <w:rsid w:val="000715C4"/>
    <w:rsid w:val="00073011"/>
    <w:rsid w:val="00074069"/>
    <w:rsid w:val="000749B3"/>
    <w:rsid w:val="000756B1"/>
    <w:rsid w:val="00076E22"/>
    <w:rsid w:val="00076E60"/>
    <w:rsid w:val="0007725D"/>
    <w:rsid w:val="00077613"/>
    <w:rsid w:val="000776D8"/>
    <w:rsid w:val="0008014B"/>
    <w:rsid w:val="00080520"/>
    <w:rsid w:val="00080776"/>
    <w:rsid w:val="000826F1"/>
    <w:rsid w:val="000827DB"/>
    <w:rsid w:val="00083B17"/>
    <w:rsid w:val="0008406E"/>
    <w:rsid w:val="000846E8"/>
    <w:rsid w:val="00084CA2"/>
    <w:rsid w:val="00084F6F"/>
    <w:rsid w:val="000852A7"/>
    <w:rsid w:val="00085BB5"/>
    <w:rsid w:val="00086876"/>
    <w:rsid w:val="0008718B"/>
    <w:rsid w:val="00090009"/>
    <w:rsid w:val="0009021E"/>
    <w:rsid w:val="00090332"/>
    <w:rsid w:val="000903E1"/>
    <w:rsid w:val="00091757"/>
    <w:rsid w:val="00092BB2"/>
    <w:rsid w:val="00093830"/>
    <w:rsid w:val="0009407E"/>
    <w:rsid w:val="00094624"/>
    <w:rsid w:val="00094628"/>
    <w:rsid w:val="00094B21"/>
    <w:rsid w:val="000A0827"/>
    <w:rsid w:val="000A0FA5"/>
    <w:rsid w:val="000A1FA5"/>
    <w:rsid w:val="000A3DBC"/>
    <w:rsid w:val="000A3F4F"/>
    <w:rsid w:val="000A6720"/>
    <w:rsid w:val="000A679F"/>
    <w:rsid w:val="000A6F6B"/>
    <w:rsid w:val="000B006E"/>
    <w:rsid w:val="000B04F2"/>
    <w:rsid w:val="000B08F7"/>
    <w:rsid w:val="000B0A7D"/>
    <w:rsid w:val="000B0E49"/>
    <w:rsid w:val="000B35B1"/>
    <w:rsid w:val="000B3808"/>
    <w:rsid w:val="000B4006"/>
    <w:rsid w:val="000B4E9A"/>
    <w:rsid w:val="000B594D"/>
    <w:rsid w:val="000B5FDB"/>
    <w:rsid w:val="000B63FB"/>
    <w:rsid w:val="000C0987"/>
    <w:rsid w:val="000C2D50"/>
    <w:rsid w:val="000C3FDC"/>
    <w:rsid w:val="000C5486"/>
    <w:rsid w:val="000D29DE"/>
    <w:rsid w:val="000D2F11"/>
    <w:rsid w:val="000D3FD5"/>
    <w:rsid w:val="000D42F9"/>
    <w:rsid w:val="000D4A68"/>
    <w:rsid w:val="000D5E2A"/>
    <w:rsid w:val="000D5F44"/>
    <w:rsid w:val="000D7ED2"/>
    <w:rsid w:val="000E0764"/>
    <w:rsid w:val="000E303E"/>
    <w:rsid w:val="000E3171"/>
    <w:rsid w:val="000E50EF"/>
    <w:rsid w:val="000E6D94"/>
    <w:rsid w:val="000E7D54"/>
    <w:rsid w:val="000F0824"/>
    <w:rsid w:val="000F0F59"/>
    <w:rsid w:val="000F20CD"/>
    <w:rsid w:val="000F297A"/>
    <w:rsid w:val="000F530B"/>
    <w:rsid w:val="000F53E0"/>
    <w:rsid w:val="0010207D"/>
    <w:rsid w:val="00102757"/>
    <w:rsid w:val="00103E8C"/>
    <w:rsid w:val="00103F9F"/>
    <w:rsid w:val="0010779B"/>
    <w:rsid w:val="00107C9F"/>
    <w:rsid w:val="00107F6F"/>
    <w:rsid w:val="00114F05"/>
    <w:rsid w:val="00116713"/>
    <w:rsid w:val="0011748D"/>
    <w:rsid w:val="00117DF2"/>
    <w:rsid w:val="00117FD0"/>
    <w:rsid w:val="00121DEC"/>
    <w:rsid w:val="001220AA"/>
    <w:rsid w:val="00122767"/>
    <w:rsid w:val="0012561A"/>
    <w:rsid w:val="001259E3"/>
    <w:rsid w:val="00125B16"/>
    <w:rsid w:val="001263ED"/>
    <w:rsid w:val="00126463"/>
    <w:rsid w:val="0012680A"/>
    <w:rsid w:val="00130C5B"/>
    <w:rsid w:val="00131D4B"/>
    <w:rsid w:val="00132926"/>
    <w:rsid w:val="001348DC"/>
    <w:rsid w:val="001374F6"/>
    <w:rsid w:val="00141931"/>
    <w:rsid w:val="0014235C"/>
    <w:rsid w:val="001434AD"/>
    <w:rsid w:val="00145022"/>
    <w:rsid w:val="00146956"/>
    <w:rsid w:val="00147A65"/>
    <w:rsid w:val="0015015B"/>
    <w:rsid w:val="0015100B"/>
    <w:rsid w:val="001517FA"/>
    <w:rsid w:val="00151948"/>
    <w:rsid w:val="00152EDE"/>
    <w:rsid w:val="00153DB4"/>
    <w:rsid w:val="0015445B"/>
    <w:rsid w:val="00157952"/>
    <w:rsid w:val="00160D7F"/>
    <w:rsid w:val="00161933"/>
    <w:rsid w:val="00165ABB"/>
    <w:rsid w:val="001675FA"/>
    <w:rsid w:val="00167F71"/>
    <w:rsid w:val="001701F1"/>
    <w:rsid w:val="00171CAD"/>
    <w:rsid w:val="001722AF"/>
    <w:rsid w:val="00173111"/>
    <w:rsid w:val="00173473"/>
    <w:rsid w:val="00176CFA"/>
    <w:rsid w:val="00177688"/>
    <w:rsid w:val="0017773D"/>
    <w:rsid w:val="00180040"/>
    <w:rsid w:val="0018114D"/>
    <w:rsid w:val="00182E03"/>
    <w:rsid w:val="00182F25"/>
    <w:rsid w:val="00183D31"/>
    <w:rsid w:val="00191CAC"/>
    <w:rsid w:val="00193EE5"/>
    <w:rsid w:val="001942A7"/>
    <w:rsid w:val="00195A9F"/>
    <w:rsid w:val="00196011"/>
    <w:rsid w:val="00197AD8"/>
    <w:rsid w:val="001A070A"/>
    <w:rsid w:val="001A0FD8"/>
    <w:rsid w:val="001A2F33"/>
    <w:rsid w:val="001A55B4"/>
    <w:rsid w:val="001A6793"/>
    <w:rsid w:val="001A705C"/>
    <w:rsid w:val="001A7D34"/>
    <w:rsid w:val="001B022E"/>
    <w:rsid w:val="001B0C46"/>
    <w:rsid w:val="001B0ECE"/>
    <w:rsid w:val="001B2362"/>
    <w:rsid w:val="001B3EC0"/>
    <w:rsid w:val="001B47D9"/>
    <w:rsid w:val="001B5018"/>
    <w:rsid w:val="001B6495"/>
    <w:rsid w:val="001B6BD6"/>
    <w:rsid w:val="001C0C74"/>
    <w:rsid w:val="001C15F5"/>
    <w:rsid w:val="001C16FE"/>
    <w:rsid w:val="001C3ADC"/>
    <w:rsid w:val="001C4F9C"/>
    <w:rsid w:val="001C5926"/>
    <w:rsid w:val="001D0FA0"/>
    <w:rsid w:val="001D2439"/>
    <w:rsid w:val="001D32FB"/>
    <w:rsid w:val="001D4D04"/>
    <w:rsid w:val="001D52D5"/>
    <w:rsid w:val="001D7166"/>
    <w:rsid w:val="001E4428"/>
    <w:rsid w:val="001E5309"/>
    <w:rsid w:val="001E601F"/>
    <w:rsid w:val="001F21DF"/>
    <w:rsid w:val="001F2520"/>
    <w:rsid w:val="001F48BC"/>
    <w:rsid w:val="001F4A3E"/>
    <w:rsid w:val="001F552C"/>
    <w:rsid w:val="001F5573"/>
    <w:rsid w:val="001F6B0B"/>
    <w:rsid w:val="001F6CC3"/>
    <w:rsid w:val="001F77D2"/>
    <w:rsid w:val="00200AE2"/>
    <w:rsid w:val="002010B4"/>
    <w:rsid w:val="00201FF1"/>
    <w:rsid w:val="002020C0"/>
    <w:rsid w:val="002021AA"/>
    <w:rsid w:val="00203034"/>
    <w:rsid w:val="00203948"/>
    <w:rsid w:val="00203AA4"/>
    <w:rsid w:val="00204D63"/>
    <w:rsid w:val="0020615E"/>
    <w:rsid w:val="00206A5B"/>
    <w:rsid w:val="00210C69"/>
    <w:rsid w:val="0021168A"/>
    <w:rsid w:val="00213D60"/>
    <w:rsid w:val="0021475F"/>
    <w:rsid w:val="00220FA0"/>
    <w:rsid w:val="0022126B"/>
    <w:rsid w:val="00221393"/>
    <w:rsid w:val="00222B0F"/>
    <w:rsid w:val="00223E12"/>
    <w:rsid w:val="00225B2C"/>
    <w:rsid w:val="00226FDB"/>
    <w:rsid w:val="002271FD"/>
    <w:rsid w:val="00231592"/>
    <w:rsid w:val="002316D2"/>
    <w:rsid w:val="0023354B"/>
    <w:rsid w:val="00233FAD"/>
    <w:rsid w:val="00234507"/>
    <w:rsid w:val="00234AC5"/>
    <w:rsid w:val="002353CF"/>
    <w:rsid w:val="00235551"/>
    <w:rsid w:val="00236238"/>
    <w:rsid w:val="002373B1"/>
    <w:rsid w:val="002417B9"/>
    <w:rsid w:val="002422C9"/>
    <w:rsid w:val="00246298"/>
    <w:rsid w:val="00246D15"/>
    <w:rsid w:val="00247378"/>
    <w:rsid w:val="00252F86"/>
    <w:rsid w:val="002532D7"/>
    <w:rsid w:val="0025373E"/>
    <w:rsid w:val="0025489B"/>
    <w:rsid w:val="00254A47"/>
    <w:rsid w:val="00255FAB"/>
    <w:rsid w:val="00261070"/>
    <w:rsid w:val="00261C10"/>
    <w:rsid w:val="0026297B"/>
    <w:rsid w:val="0026526B"/>
    <w:rsid w:val="00267A58"/>
    <w:rsid w:val="0027028A"/>
    <w:rsid w:val="00271736"/>
    <w:rsid w:val="00274DB0"/>
    <w:rsid w:val="00275739"/>
    <w:rsid w:val="0027588D"/>
    <w:rsid w:val="00280C5C"/>
    <w:rsid w:val="00280CED"/>
    <w:rsid w:val="00283923"/>
    <w:rsid w:val="00283A2B"/>
    <w:rsid w:val="00283C60"/>
    <w:rsid w:val="00285766"/>
    <w:rsid w:val="0028648D"/>
    <w:rsid w:val="00287317"/>
    <w:rsid w:val="00290141"/>
    <w:rsid w:val="00293CD3"/>
    <w:rsid w:val="00294E3A"/>
    <w:rsid w:val="0029585A"/>
    <w:rsid w:val="00297683"/>
    <w:rsid w:val="00297F64"/>
    <w:rsid w:val="002A0A3E"/>
    <w:rsid w:val="002A34F9"/>
    <w:rsid w:val="002A42A8"/>
    <w:rsid w:val="002A47C8"/>
    <w:rsid w:val="002A6B4F"/>
    <w:rsid w:val="002A74D4"/>
    <w:rsid w:val="002B053A"/>
    <w:rsid w:val="002B1A95"/>
    <w:rsid w:val="002B1DD8"/>
    <w:rsid w:val="002B1FB1"/>
    <w:rsid w:val="002B2C53"/>
    <w:rsid w:val="002B33E3"/>
    <w:rsid w:val="002B4A33"/>
    <w:rsid w:val="002B5249"/>
    <w:rsid w:val="002B6AC8"/>
    <w:rsid w:val="002B7678"/>
    <w:rsid w:val="002C15D2"/>
    <w:rsid w:val="002C1F07"/>
    <w:rsid w:val="002C37B1"/>
    <w:rsid w:val="002C392D"/>
    <w:rsid w:val="002C53C1"/>
    <w:rsid w:val="002C5F71"/>
    <w:rsid w:val="002C73E6"/>
    <w:rsid w:val="002D111D"/>
    <w:rsid w:val="002D1714"/>
    <w:rsid w:val="002D39C6"/>
    <w:rsid w:val="002D3C1A"/>
    <w:rsid w:val="002E0418"/>
    <w:rsid w:val="002E0BC6"/>
    <w:rsid w:val="002E1E12"/>
    <w:rsid w:val="002E3910"/>
    <w:rsid w:val="002E440A"/>
    <w:rsid w:val="002E6ED4"/>
    <w:rsid w:val="002E7177"/>
    <w:rsid w:val="002E7E9E"/>
    <w:rsid w:val="002F0F1C"/>
    <w:rsid w:val="002F2B6E"/>
    <w:rsid w:val="002F3BB9"/>
    <w:rsid w:val="002F46FF"/>
    <w:rsid w:val="002F530F"/>
    <w:rsid w:val="002F7773"/>
    <w:rsid w:val="003001E3"/>
    <w:rsid w:val="00302D8B"/>
    <w:rsid w:val="00303502"/>
    <w:rsid w:val="00305B79"/>
    <w:rsid w:val="00306BB9"/>
    <w:rsid w:val="003078B9"/>
    <w:rsid w:val="00311D22"/>
    <w:rsid w:val="00312342"/>
    <w:rsid w:val="003157BA"/>
    <w:rsid w:val="003173CD"/>
    <w:rsid w:val="00317706"/>
    <w:rsid w:val="0031770A"/>
    <w:rsid w:val="00320CE4"/>
    <w:rsid w:val="0032219D"/>
    <w:rsid w:val="00324E06"/>
    <w:rsid w:val="003257FE"/>
    <w:rsid w:val="003260CD"/>
    <w:rsid w:val="003273C9"/>
    <w:rsid w:val="00327E0B"/>
    <w:rsid w:val="0033142E"/>
    <w:rsid w:val="003339B9"/>
    <w:rsid w:val="003345C2"/>
    <w:rsid w:val="00335994"/>
    <w:rsid w:val="00336B45"/>
    <w:rsid w:val="00337A5C"/>
    <w:rsid w:val="00337DD4"/>
    <w:rsid w:val="00341EC1"/>
    <w:rsid w:val="0034226C"/>
    <w:rsid w:val="0034266D"/>
    <w:rsid w:val="0034661D"/>
    <w:rsid w:val="00346633"/>
    <w:rsid w:val="00350CC2"/>
    <w:rsid w:val="0035129E"/>
    <w:rsid w:val="0035349B"/>
    <w:rsid w:val="00355653"/>
    <w:rsid w:val="0035771A"/>
    <w:rsid w:val="00362A47"/>
    <w:rsid w:val="00362E68"/>
    <w:rsid w:val="003631D3"/>
    <w:rsid w:val="00363F3F"/>
    <w:rsid w:val="003653D0"/>
    <w:rsid w:val="00367116"/>
    <w:rsid w:val="00367B94"/>
    <w:rsid w:val="003701A3"/>
    <w:rsid w:val="00370A48"/>
    <w:rsid w:val="0037392D"/>
    <w:rsid w:val="00375EBB"/>
    <w:rsid w:val="00376577"/>
    <w:rsid w:val="00377D69"/>
    <w:rsid w:val="00383A95"/>
    <w:rsid w:val="00384D25"/>
    <w:rsid w:val="0038692A"/>
    <w:rsid w:val="00386CF9"/>
    <w:rsid w:val="00386DDD"/>
    <w:rsid w:val="0039111F"/>
    <w:rsid w:val="00391D74"/>
    <w:rsid w:val="0039326A"/>
    <w:rsid w:val="00396256"/>
    <w:rsid w:val="00396D0A"/>
    <w:rsid w:val="0039744A"/>
    <w:rsid w:val="00397AB8"/>
    <w:rsid w:val="003A10BC"/>
    <w:rsid w:val="003A11B3"/>
    <w:rsid w:val="003A196F"/>
    <w:rsid w:val="003A1BF9"/>
    <w:rsid w:val="003A2BC2"/>
    <w:rsid w:val="003A3BAF"/>
    <w:rsid w:val="003A4472"/>
    <w:rsid w:val="003A5691"/>
    <w:rsid w:val="003A56B9"/>
    <w:rsid w:val="003A6E7A"/>
    <w:rsid w:val="003A6FB6"/>
    <w:rsid w:val="003A75D3"/>
    <w:rsid w:val="003B0CF1"/>
    <w:rsid w:val="003B0EE6"/>
    <w:rsid w:val="003B2143"/>
    <w:rsid w:val="003B3AD3"/>
    <w:rsid w:val="003B5C33"/>
    <w:rsid w:val="003B743E"/>
    <w:rsid w:val="003B7918"/>
    <w:rsid w:val="003B7ABB"/>
    <w:rsid w:val="003C168D"/>
    <w:rsid w:val="003C3A9E"/>
    <w:rsid w:val="003C65E1"/>
    <w:rsid w:val="003C6F9C"/>
    <w:rsid w:val="003D10C8"/>
    <w:rsid w:val="003D11E2"/>
    <w:rsid w:val="003D25B6"/>
    <w:rsid w:val="003D6371"/>
    <w:rsid w:val="003E0910"/>
    <w:rsid w:val="003E3D87"/>
    <w:rsid w:val="003E4237"/>
    <w:rsid w:val="003E53DC"/>
    <w:rsid w:val="003E59D7"/>
    <w:rsid w:val="003E6E3B"/>
    <w:rsid w:val="003F0259"/>
    <w:rsid w:val="003F11C3"/>
    <w:rsid w:val="003F1640"/>
    <w:rsid w:val="003F22B6"/>
    <w:rsid w:val="003F3A62"/>
    <w:rsid w:val="003F553B"/>
    <w:rsid w:val="003F5E77"/>
    <w:rsid w:val="003F7851"/>
    <w:rsid w:val="004002F7"/>
    <w:rsid w:val="00401395"/>
    <w:rsid w:val="004024AB"/>
    <w:rsid w:val="004035C3"/>
    <w:rsid w:val="00404A25"/>
    <w:rsid w:val="00404EBC"/>
    <w:rsid w:val="0040715D"/>
    <w:rsid w:val="00407AA7"/>
    <w:rsid w:val="00411251"/>
    <w:rsid w:val="00411C91"/>
    <w:rsid w:val="00412627"/>
    <w:rsid w:val="00412A53"/>
    <w:rsid w:val="00413006"/>
    <w:rsid w:val="00413762"/>
    <w:rsid w:val="00413F99"/>
    <w:rsid w:val="00414848"/>
    <w:rsid w:val="00417B46"/>
    <w:rsid w:val="00417D9D"/>
    <w:rsid w:val="00421553"/>
    <w:rsid w:val="00423A17"/>
    <w:rsid w:val="0042407E"/>
    <w:rsid w:val="0042528E"/>
    <w:rsid w:val="004267F7"/>
    <w:rsid w:val="00426829"/>
    <w:rsid w:val="0042697C"/>
    <w:rsid w:val="00426E47"/>
    <w:rsid w:val="00427507"/>
    <w:rsid w:val="00430B63"/>
    <w:rsid w:val="004325DA"/>
    <w:rsid w:val="0043296E"/>
    <w:rsid w:val="00436D91"/>
    <w:rsid w:val="0044036E"/>
    <w:rsid w:val="004405D7"/>
    <w:rsid w:val="004410CB"/>
    <w:rsid w:val="00441127"/>
    <w:rsid w:val="00441249"/>
    <w:rsid w:val="00441EA4"/>
    <w:rsid w:val="00442E9C"/>
    <w:rsid w:val="00442FC1"/>
    <w:rsid w:val="00443612"/>
    <w:rsid w:val="00445E48"/>
    <w:rsid w:val="00446115"/>
    <w:rsid w:val="004466E3"/>
    <w:rsid w:val="0044779A"/>
    <w:rsid w:val="0045038D"/>
    <w:rsid w:val="00450E3D"/>
    <w:rsid w:val="004511B9"/>
    <w:rsid w:val="00451460"/>
    <w:rsid w:val="0046002E"/>
    <w:rsid w:val="0046027B"/>
    <w:rsid w:val="00460A21"/>
    <w:rsid w:val="00461CF1"/>
    <w:rsid w:val="004625EB"/>
    <w:rsid w:val="00464833"/>
    <w:rsid w:val="00465258"/>
    <w:rsid w:val="00465D0A"/>
    <w:rsid w:val="00466049"/>
    <w:rsid w:val="004671E9"/>
    <w:rsid w:val="0046748F"/>
    <w:rsid w:val="004700CC"/>
    <w:rsid w:val="00470F1B"/>
    <w:rsid w:val="0047140B"/>
    <w:rsid w:val="00472C76"/>
    <w:rsid w:val="00474009"/>
    <w:rsid w:val="004743DC"/>
    <w:rsid w:val="00474D33"/>
    <w:rsid w:val="00477A1E"/>
    <w:rsid w:val="0048104A"/>
    <w:rsid w:val="00481319"/>
    <w:rsid w:val="00482725"/>
    <w:rsid w:val="00482D5C"/>
    <w:rsid w:val="00482E84"/>
    <w:rsid w:val="0048399F"/>
    <w:rsid w:val="00484888"/>
    <w:rsid w:val="00490346"/>
    <w:rsid w:val="0049110D"/>
    <w:rsid w:val="004915C9"/>
    <w:rsid w:val="00492599"/>
    <w:rsid w:val="00492A56"/>
    <w:rsid w:val="004949DE"/>
    <w:rsid w:val="00496E5D"/>
    <w:rsid w:val="004A27C4"/>
    <w:rsid w:val="004A3A7B"/>
    <w:rsid w:val="004A4175"/>
    <w:rsid w:val="004A589F"/>
    <w:rsid w:val="004A72E5"/>
    <w:rsid w:val="004A7C5A"/>
    <w:rsid w:val="004A7E56"/>
    <w:rsid w:val="004B22A5"/>
    <w:rsid w:val="004B26FB"/>
    <w:rsid w:val="004B2823"/>
    <w:rsid w:val="004B2EC1"/>
    <w:rsid w:val="004B45EC"/>
    <w:rsid w:val="004B7882"/>
    <w:rsid w:val="004B7B4B"/>
    <w:rsid w:val="004C1980"/>
    <w:rsid w:val="004C43C8"/>
    <w:rsid w:val="004C6B22"/>
    <w:rsid w:val="004C76A5"/>
    <w:rsid w:val="004D161E"/>
    <w:rsid w:val="004D2A58"/>
    <w:rsid w:val="004D5544"/>
    <w:rsid w:val="004E003F"/>
    <w:rsid w:val="004E1698"/>
    <w:rsid w:val="004E1C90"/>
    <w:rsid w:val="004E2DD4"/>
    <w:rsid w:val="004E4117"/>
    <w:rsid w:val="004E4F54"/>
    <w:rsid w:val="004E5675"/>
    <w:rsid w:val="004E59AB"/>
    <w:rsid w:val="004E77F8"/>
    <w:rsid w:val="004E7EA4"/>
    <w:rsid w:val="004F0004"/>
    <w:rsid w:val="004F1B38"/>
    <w:rsid w:val="004F38B2"/>
    <w:rsid w:val="004F4693"/>
    <w:rsid w:val="004F65A9"/>
    <w:rsid w:val="004F733C"/>
    <w:rsid w:val="00502304"/>
    <w:rsid w:val="005038DD"/>
    <w:rsid w:val="00504797"/>
    <w:rsid w:val="00505A14"/>
    <w:rsid w:val="00505E8A"/>
    <w:rsid w:val="00507FFC"/>
    <w:rsid w:val="005114AA"/>
    <w:rsid w:val="005117AE"/>
    <w:rsid w:val="0051291F"/>
    <w:rsid w:val="00513274"/>
    <w:rsid w:val="005135EA"/>
    <w:rsid w:val="00513D2C"/>
    <w:rsid w:val="00514BE3"/>
    <w:rsid w:val="00515FA0"/>
    <w:rsid w:val="00516C52"/>
    <w:rsid w:val="00516F38"/>
    <w:rsid w:val="005173B7"/>
    <w:rsid w:val="00517584"/>
    <w:rsid w:val="00520CC0"/>
    <w:rsid w:val="00522E6D"/>
    <w:rsid w:val="0052726D"/>
    <w:rsid w:val="005278C3"/>
    <w:rsid w:val="00530097"/>
    <w:rsid w:val="00531829"/>
    <w:rsid w:val="00532449"/>
    <w:rsid w:val="00534245"/>
    <w:rsid w:val="005353BB"/>
    <w:rsid w:val="0054086D"/>
    <w:rsid w:val="00542685"/>
    <w:rsid w:val="00543B93"/>
    <w:rsid w:val="0054671F"/>
    <w:rsid w:val="0054717B"/>
    <w:rsid w:val="005503DE"/>
    <w:rsid w:val="00550478"/>
    <w:rsid w:val="00551AD9"/>
    <w:rsid w:val="00551F9A"/>
    <w:rsid w:val="00554628"/>
    <w:rsid w:val="005548B6"/>
    <w:rsid w:val="0055546C"/>
    <w:rsid w:val="00555D0D"/>
    <w:rsid w:val="00556689"/>
    <w:rsid w:val="00556F9E"/>
    <w:rsid w:val="0056009A"/>
    <w:rsid w:val="00560DF9"/>
    <w:rsid w:val="00560F10"/>
    <w:rsid w:val="00561CDA"/>
    <w:rsid w:val="00565081"/>
    <w:rsid w:val="0056627A"/>
    <w:rsid w:val="005678A9"/>
    <w:rsid w:val="00570912"/>
    <w:rsid w:val="00571E2A"/>
    <w:rsid w:val="00580041"/>
    <w:rsid w:val="0058059D"/>
    <w:rsid w:val="00580CEB"/>
    <w:rsid w:val="00582D1A"/>
    <w:rsid w:val="005833F1"/>
    <w:rsid w:val="00584361"/>
    <w:rsid w:val="00584DF5"/>
    <w:rsid w:val="005865B3"/>
    <w:rsid w:val="00586D8F"/>
    <w:rsid w:val="00590D62"/>
    <w:rsid w:val="00591747"/>
    <w:rsid w:val="0059219C"/>
    <w:rsid w:val="00593455"/>
    <w:rsid w:val="0059424F"/>
    <w:rsid w:val="00595E73"/>
    <w:rsid w:val="005A0A88"/>
    <w:rsid w:val="005A145D"/>
    <w:rsid w:val="005A1747"/>
    <w:rsid w:val="005A1E7A"/>
    <w:rsid w:val="005A3E64"/>
    <w:rsid w:val="005A4A22"/>
    <w:rsid w:val="005A4B85"/>
    <w:rsid w:val="005A508F"/>
    <w:rsid w:val="005B0403"/>
    <w:rsid w:val="005B12DA"/>
    <w:rsid w:val="005B2A63"/>
    <w:rsid w:val="005B45CA"/>
    <w:rsid w:val="005B4892"/>
    <w:rsid w:val="005B6503"/>
    <w:rsid w:val="005B659A"/>
    <w:rsid w:val="005C0C0F"/>
    <w:rsid w:val="005C113F"/>
    <w:rsid w:val="005C1B34"/>
    <w:rsid w:val="005C44DA"/>
    <w:rsid w:val="005C55FF"/>
    <w:rsid w:val="005C59D2"/>
    <w:rsid w:val="005C7001"/>
    <w:rsid w:val="005C7005"/>
    <w:rsid w:val="005D06B2"/>
    <w:rsid w:val="005D2388"/>
    <w:rsid w:val="005D30FA"/>
    <w:rsid w:val="005D3624"/>
    <w:rsid w:val="005D45CB"/>
    <w:rsid w:val="005D470D"/>
    <w:rsid w:val="005D4F21"/>
    <w:rsid w:val="005E0727"/>
    <w:rsid w:val="005E072F"/>
    <w:rsid w:val="005E1A18"/>
    <w:rsid w:val="005E2625"/>
    <w:rsid w:val="005E27B9"/>
    <w:rsid w:val="005E44F3"/>
    <w:rsid w:val="005E5825"/>
    <w:rsid w:val="005E6726"/>
    <w:rsid w:val="005E7C16"/>
    <w:rsid w:val="005E7E28"/>
    <w:rsid w:val="005F12FF"/>
    <w:rsid w:val="005F172A"/>
    <w:rsid w:val="005F1D46"/>
    <w:rsid w:val="005F2E10"/>
    <w:rsid w:val="005F3622"/>
    <w:rsid w:val="005F3EC0"/>
    <w:rsid w:val="005F45E6"/>
    <w:rsid w:val="005F62E5"/>
    <w:rsid w:val="00600ABB"/>
    <w:rsid w:val="0060311F"/>
    <w:rsid w:val="0060346D"/>
    <w:rsid w:val="00604DEF"/>
    <w:rsid w:val="006073B0"/>
    <w:rsid w:val="006106EF"/>
    <w:rsid w:val="00611DEA"/>
    <w:rsid w:val="00611F94"/>
    <w:rsid w:val="006137B5"/>
    <w:rsid w:val="006147EF"/>
    <w:rsid w:val="00615320"/>
    <w:rsid w:val="00620843"/>
    <w:rsid w:val="00621F88"/>
    <w:rsid w:val="0062293A"/>
    <w:rsid w:val="00623FAE"/>
    <w:rsid w:val="00623FFD"/>
    <w:rsid w:val="00625335"/>
    <w:rsid w:val="006266D1"/>
    <w:rsid w:val="00626CCB"/>
    <w:rsid w:val="0063139C"/>
    <w:rsid w:val="00637386"/>
    <w:rsid w:val="006404C9"/>
    <w:rsid w:val="006414AC"/>
    <w:rsid w:val="0064152F"/>
    <w:rsid w:val="00642AAF"/>
    <w:rsid w:val="00642EBA"/>
    <w:rsid w:val="006444CD"/>
    <w:rsid w:val="006471FC"/>
    <w:rsid w:val="00647506"/>
    <w:rsid w:val="00650A9B"/>
    <w:rsid w:val="00651062"/>
    <w:rsid w:val="00651353"/>
    <w:rsid w:val="00651460"/>
    <w:rsid w:val="00652229"/>
    <w:rsid w:val="0065392F"/>
    <w:rsid w:val="0065473A"/>
    <w:rsid w:val="0065489B"/>
    <w:rsid w:val="00654C99"/>
    <w:rsid w:val="006550EB"/>
    <w:rsid w:val="0065626B"/>
    <w:rsid w:val="006563A7"/>
    <w:rsid w:val="006563BF"/>
    <w:rsid w:val="006563EC"/>
    <w:rsid w:val="0065672D"/>
    <w:rsid w:val="00657310"/>
    <w:rsid w:val="00660BD9"/>
    <w:rsid w:val="00662426"/>
    <w:rsid w:val="0066251E"/>
    <w:rsid w:val="00663D81"/>
    <w:rsid w:val="00665576"/>
    <w:rsid w:val="00665D4D"/>
    <w:rsid w:val="00666AD6"/>
    <w:rsid w:val="006671D1"/>
    <w:rsid w:val="00667B1A"/>
    <w:rsid w:val="00667C36"/>
    <w:rsid w:val="006709FF"/>
    <w:rsid w:val="00671861"/>
    <w:rsid w:val="0067194B"/>
    <w:rsid w:val="006724D4"/>
    <w:rsid w:val="006726A7"/>
    <w:rsid w:val="006728CF"/>
    <w:rsid w:val="006742D4"/>
    <w:rsid w:val="0067595B"/>
    <w:rsid w:val="00677F28"/>
    <w:rsid w:val="00680ACC"/>
    <w:rsid w:val="00682BA3"/>
    <w:rsid w:val="006833FE"/>
    <w:rsid w:val="0068350C"/>
    <w:rsid w:val="00683B47"/>
    <w:rsid w:val="006841A2"/>
    <w:rsid w:val="0068456C"/>
    <w:rsid w:val="006858A3"/>
    <w:rsid w:val="00686058"/>
    <w:rsid w:val="00690AB5"/>
    <w:rsid w:val="006912B4"/>
    <w:rsid w:val="00691EAB"/>
    <w:rsid w:val="0069468D"/>
    <w:rsid w:val="006951AE"/>
    <w:rsid w:val="0069642D"/>
    <w:rsid w:val="0069756C"/>
    <w:rsid w:val="00697EF8"/>
    <w:rsid w:val="006A0CEF"/>
    <w:rsid w:val="006A1A83"/>
    <w:rsid w:val="006A6FC4"/>
    <w:rsid w:val="006B095D"/>
    <w:rsid w:val="006B1742"/>
    <w:rsid w:val="006B74FA"/>
    <w:rsid w:val="006C08D7"/>
    <w:rsid w:val="006C0A65"/>
    <w:rsid w:val="006C0F82"/>
    <w:rsid w:val="006C13A3"/>
    <w:rsid w:val="006C2255"/>
    <w:rsid w:val="006C2C33"/>
    <w:rsid w:val="006C7617"/>
    <w:rsid w:val="006C7BAD"/>
    <w:rsid w:val="006C7D11"/>
    <w:rsid w:val="006C7E5B"/>
    <w:rsid w:val="006D1451"/>
    <w:rsid w:val="006D19BB"/>
    <w:rsid w:val="006D50B7"/>
    <w:rsid w:val="006D5B01"/>
    <w:rsid w:val="006D663D"/>
    <w:rsid w:val="006E01B8"/>
    <w:rsid w:val="006E0C47"/>
    <w:rsid w:val="006E1025"/>
    <w:rsid w:val="006E2AC4"/>
    <w:rsid w:val="006E2D69"/>
    <w:rsid w:val="006E328E"/>
    <w:rsid w:val="006E3DA0"/>
    <w:rsid w:val="006E4168"/>
    <w:rsid w:val="006E56B6"/>
    <w:rsid w:val="006E71C1"/>
    <w:rsid w:val="006E77C1"/>
    <w:rsid w:val="006E7DBC"/>
    <w:rsid w:val="006F1B1B"/>
    <w:rsid w:val="006F27A0"/>
    <w:rsid w:val="006F3368"/>
    <w:rsid w:val="006F4127"/>
    <w:rsid w:val="006F4700"/>
    <w:rsid w:val="006F5926"/>
    <w:rsid w:val="006F77C1"/>
    <w:rsid w:val="00702FBB"/>
    <w:rsid w:val="00704B3C"/>
    <w:rsid w:val="00705F2D"/>
    <w:rsid w:val="0070663B"/>
    <w:rsid w:val="00706927"/>
    <w:rsid w:val="00711A99"/>
    <w:rsid w:val="0071280C"/>
    <w:rsid w:val="007138CF"/>
    <w:rsid w:val="00716912"/>
    <w:rsid w:val="00717DC7"/>
    <w:rsid w:val="00720CB5"/>
    <w:rsid w:val="007229FE"/>
    <w:rsid w:val="00722AD2"/>
    <w:rsid w:val="007234A3"/>
    <w:rsid w:val="00725EAA"/>
    <w:rsid w:val="00731313"/>
    <w:rsid w:val="007323E3"/>
    <w:rsid w:val="00733A7F"/>
    <w:rsid w:val="007353BC"/>
    <w:rsid w:val="007355FB"/>
    <w:rsid w:val="00736396"/>
    <w:rsid w:val="00737EE1"/>
    <w:rsid w:val="00740476"/>
    <w:rsid w:val="007405EC"/>
    <w:rsid w:val="007410BE"/>
    <w:rsid w:val="0074117C"/>
    <w:rsid w:val="00741F27"/>
    <w:rsid w:val="00742B4A"/>
    <w:rsid w:val="00743DBE"/>
    <w:rsid w:val="00745AA9"/>
    <w:rsid w:val="00745FE1"/>
    <w:rsid w:val="0074670C"/>
    <w:rsid w:val="00747A88"/>
    <w:rsid w:val="00747DDC"/>
    <w:rsid w:val="00750227"/>
    <w:rsid w:val="00750E57"/>
    <w:rsid w:val="007510AE"/>
    <w:rsid w:val="00751F6E"/>
    <w:rsid w:val="0075219A"/>
    <w:rsid w:val="00753F64"/>
    <w:rsid w:val="0075721D"/>
    <w:rsid w:val="00760F93"/>
    <w:rsid w:val="007610F0"/>
    <w:rsid w:val="0076167F"/>
    <w:rsid w:val="00763227"/>
    <w:rsid w:val="00764856"/>
    <w:rsid w:val="00764A9F"/>
    <w:rsid w:val="007657E8"/>
    <w:rsid w:val="00765D71"/>
    <w:rsid w:val="00765D7E"/>
    <w:rsid w:val="00766158"/>
    <w:rsid w:val="00767918"/>
    <w:rsid w:val="00770E90"/>
    <w:rsid w:val="00773FC7"/>
    <w:rsid w:val="00774880"/>
    <w:rsid w:val="007754C8"/>
    <w:rsid w:val="0077564A"/>
    <w:rsid w:val="00775C96"/>
    <w:rsid w:val="007777E4"/>
    <w:rsid w:val="007778ED"/>
    <w:rsid w:val="0078040C"/>
    <w:rsid w:val="00781856"/>
    <w:rsid w:val="00781D88"/>
    <w:rsid w:val="00782642"/>
    <w:rsid w:val="00785BCE"/>
    <w:rsid w:val="00785CAF"/>
    <w:rsid w:val="007861C0"/>
    <w:rsid w:val="007875BC"/>
    <w:rsid w:val="007921CC"/>
    <w:rsid w:val="00792615"/>
    <w:rsid w:val="00793662"/>
    <w:rsid w:val="007936BC"/>
    <w:rsid w:val="0079550F"/>
    <w:rsid w:val="00795FE0"/>
    <w:rsid w:val="00796766"/>
    <w:rsid w:val="007975DC"/>
    <w:rsid w:val="007A0484"/>
    <w:rsid w:val="007A1990"/>
    <w:rsid w:val="007A1A0E"/>
    <w:rsid w:val="007A469C"/>
    <w:rsid w:val="007A516B"/>
    <w:rsid w:val="007A55F9"/>
    <w:rsid w:val="007B1356"/>
    <w:rsid w:val="007B3B7E"/>
    <w:rsid w:val="007B4236"/>
    <w:rsid w:val="007B4C18"/>
    <w:rsid w:val="007B526A"/>
    <w:rsid w:val="007B71E4"/>
    <w:rsid w:val="007C05A1"/>
    <w:rsid w:val="007C16EE"/>
    <w:rsid w:val="007C1D28"/>
    <w:rsid w:val="007C1EF3"/>
    <w:rsid w:val="007C2435"/>
    <w:rsid w:val="007C381A"/>
    <w:rsid w:val="007C3AA0"/>
    <w:rsid w:val="007C40F1"/>
    <w:rsid w:val="007C4742"/>
    <w:rsid w:val="007C57FC"/>
    <w:rsid w:val="007C5EFC"/>
    <w:rsid w:val="007C6EEF"/>
    <w:rsid w:val="007D00A9"/>
    <w:rsid w:val="007D0525"/>
    <w:rsid w:val="007D113B"/>
    <w:rsid w:val="007D1EA0"/>
    <w:rsid w:val="007D2E08"/>
    <w:rsid w:val="007D56FE"/>
    <w:rsid w:val="007E05E4"/>
    <w:rsid w:val="007E1C85"/>
    <w:rsid w:val="007E2350"/>
    <w:rsid w:val="007E24AB"/>
    <w:rsid w:val="007E633C"/>
    <w:rsid w:val="007F14E8"/>
    <w:rsid w:val="007F280C"/>
    <w:rsid w:val="007F3316"/>
    <w:rsid w:val="007F3600"/>
    <w:rsid w:val="007F37EC"/>
    <w:rsid w:val="007F3D51"/>
    <w:rsid w:val="007F51DA"/>
    <w:rsid w:val="007F55D7"/>
    <w:rsid w:val="007F56E3"/>
    <w:rsid w:val="007F6299"/>
    <w:rsid w:val="007F6ABA"/>
    <w:rsid w:val="00800D27"/>
    <w:rsid w:val="00800DF6"/>
    <w:rsid w:val="00802184"/>
    <w:rsid w:val="00802CA2"/>
    <w:rsid w:val="00802E4E"/>
    <w:rsid w:val="0080313E"/>
    <w:rsid w:val="00804A1A"/>
    <w:rsid w:val="00804B5C"/>
    <w:rsid w:val="0080513A"/>
    <w:rsid w:val="00806AA0"/>
    <w:rsid w:val="008079E5"/>
    <w:rsid w:val="0081018D"/>
    <w:rsid w:val="00810C53"/>
    <w:rsid w:val="00812912"/>
    <w:rsid w:val="0081300E"/>
    <w:rsid w:val="008143BA"/>
    <w:rsid w:val="0081507D"/>
    <w:rsid w:val="00817CB9"/>
    <w:rsid w:val="008203E1"/>
    <w:rsid w:val="00820FB1"/>
    <w:rsid w:val="00822490"/>
    <w:rsid w:val="00822CA3"/>
    <w:rsid w:val="008263F8"/>
    <w:rsid w:val="008274D1"/>
    <w:rsid w:val="00830131"/>
    <w:rsid w:val="00833A6E"/>
    <w:rsid w:val="00835DC3"/>
    <w:rsid w:val="00836FB2"/>
    <w:rsid w:val="008400E3"/>
    <w:rsid w:val="00841319"/>
    <w:rsid w:val="008414D7"/>
    <w:rsid w:val="008420D8"/>
    <w:rsid w:val="00842BBE"/>
    <w:rsid w:val="008433A3"/>
    <w:rsid w:val="00843FD2"/>
    <w:rsid w:val="0084409D"/>
    <w:rsid w:val="0084426D"/>
    <w:rsid w:val="00844585"/>
    <w:rsid w:val="008463FE"/>
    <w:rsid w:val="00846511"/>
    <w:rsid w:val="00846A2C"/>
    <w:rsid w:val="0084F6EB"/>
    <w:rsid w:val="008509EB"/>
    <w:rsid w:val="008536F7"/>
    <w:rsid w:val="0085409B"/>
    <w:rsid w:val="00854F99"/>
    <w:rsid w:val="00861D56"/>
    <w:rsid w:val="008623DB"/>
    <w:rsid w:val="00862524"/>
    <w:rsid w:val="0086290D"/>
    <w:rsid w:val="0086442A"/>
    <w:rsid w:val="0086478E"/>
    <w:rsid w:val="0086584F"/>
    <w:rsid w:val="008659DA"/>
    <w:rsid w:val="008660A7"/>
    <w:rsid w:val="00866E20"/>
    <w:rsid w:val="00872920"/>
    <w:rsid w:val="008732D5"/>
    <w:rsid w:val="00873324"/>
    <w:rsid w:val="00873B8B"/>
    <w:rsid w:val="00875E37"/>
    <w:rsid w:val="00876341"/>
    <w:rsid w:val="008779C1"/>
    <w:rsid w:val="00877B77"/>
    <w:rsid w:val="00880DD8"/>
    <w:rsid w:val="008826BE"/>
    <w:rsid w:val="0088494E"/>
    <w:rsid w:val="0089043C"/>
    <w:rsid w:val="00891A37"/>
    <w:rsid w:val="00891E46"/>
    <w:rsid w:val="00892D8E"/>
    <w:rsid w:val="008941EC"/>
    <w:rsid w:val="008954DC"/>
    <w:rsid w:val="00895565"/>
    <w:rsid w:val="00897122"/>
    <w:rsid w:val="008A1C24"/>
    <w:rsid w:val="008A1ED0"/>
    <w:rsid w:val="008A2229"/>
    <w:rsid w:val="008A24BF"/>
    <w:rsid w:val="008A3B6A"/>
    <w:rsid w:val="008A683B"/>
    <w:rsid w:val="008A76E0"/>
    <w:rsid w:val="008A7743"/>
    <w:rsid w:val="008A7D61"/>
    <w:rsid w:val="008B0E3F"/>
    <w:rsid w:val="008B184C"/>
    <w:rsid w:val="008B6D45"/>
    <w:rsid w:val="008B785D"/>
    <w:rsid w:val="008B7C21"/>
    <w:rsid w:val="008C0F65"/>
    <w:rsid w:val="008C1198"/>
    <w:rsid w:val="008C55C9"/>
    <w:rsid w:val="008C64E2"/>
    <w:rsid w:val="008C6CD3"/>
    <w:rsid w:val="008D0182"/>
    <w:rsid w:val="008D087C"/>
    <w:rsid w:val="008D1B07"/>
    <w:rsid w:val="008D4545"/>
    <w:rsid w:val="008D5522"/>
    <w:rsid w:val="008D5C4A"/>
    <w:rsid w:val="008D5D12"/>
    <w:rsid w:val="008E034D"/>
    <w:rsid w:val="008E2B88"/>
    <w:rsid w:val="008E2E6C"/>
    <w:rsid w:val="008E314B"/>
    <w:rsid w:val="008E4220"/>
    <w:rsid w:val="008E4A74"/>
    <w:rsid w:val="008E622C"/>
    <w:rsid w:val="008E6A11"/>
    <w:rsid w:val="008E72DC"/>
    <w:rsid w:val="008E74BF"/>
    <w:rsid w:val="008F17B2"/>
    <w:rsid w:val="008F1DFA"/>
    <w:rsid w:val="008F2063"/>
    <w:rsid w:val="008F31A2"/>
    <w:rsid w:val="008F5A39"/>
    <w:rsid w:val="008F6DA6"/>
    <w:rsid w:val="008F70EA"/>
    <w:rsid w:val="008F71EB"/>
    <w:rsid w:val="008F7A30"/>
    <w:rsid w:val="009002B8"/>
    <w:rsid w:val="009008FD"/>
    <w:rsid w:val="00906637"/>
    <w:rsid w:val="00910BDA"/>
    <w:rsid w:val="00910EBF"/>
    <w:rsid w:val="00911CF8"/>
    <w:rsid w:val="0091269C"/>
    <w:rsid w:val="00913ECA"/>
    <w:rsid w:val="0091536E"/>
    <w:rsid w:val="00915541"/>
    <w:rsid w:val="00917934"/>
    <w:rsid w:val="00917B6E"/>
    <w:rsid w:val="0092014A"/>
    <w:rsid w:val="00921368"/>
    <w:rsid w:val="0092199E"/>
    <w:rsid w:val="00922063"/>
    <w:rsid w:val="0092289C"/>
    <w:rsid w:val="009250E0"/>
    <w:rsid w:val="00925777"/>
    <w:rsid w:val="00925ABA"/>
    <w:rsid w:val="00931041"/>
    <w:rsid w:val="009317D5"/>
    <w:rsid w:val="00932036"/>
    <w:rsid w:val="00933194"/>
    <w:rsid w:val="00933C8D"/>
    <w:rsid w:val="00934877"/>
    <w:rsid w:val="00936B31"/>
    <w:rsid w:val="009371CA"/>
    <w:rsid w:val="0093789D"/>
    <w:rsid w:val="0094127A"/>
    <w:rsid w:val="00943BB7"/>
    <w:rsid w:val="009441AB"/>
    <w:rsid w:val="00945005"/>
    <w:rsid w:val="00945268"/>
    <w:rsid w:val="009502A8"/>
    <w:rsid w:val="00954CA0"/>
    <w:rsid w:val="00954D0B"/>
    <w:rsid w:val="00955690"/>
    <w:rsid w:val="00955B13"/>
    <w:rsid w:val="00956337"/>
    <w:rsid w:val="00957485"/>
    <w:rsid w:val="0096149E"/>
    <w:rsid w:val="00961683"/>
    <w:rsid w:val="00962F43"/>
    <w:rsid w:val="009676F9"/>
    <w:rsid w:val="00970412"/>
    <w:rsid w:val="009712F5"/>
    <w:rsid w:val="00971E45"/>
    <w:rsid w:val="00971F00"/>
    <w:rsid w:val="0097331D"/>
    <w:rsid w:val="00973923"/>
    <w:rsid w:val="00973C9D"/>
    <w:rsid w:val="00974ADB"/>
    <w:rsid w:val="00975A54"/>
    <w:rsid w:val="00977A16"/>
    <w:rsid w:val="0098036A"/>
    <w:rsid w:val="0098210C"/>
    <w:rsid w:val="00982498"/>
    <w:rsid w:val="00982B04"/>
    <w:rsid w:val="00983066"/>
    <w:rsid w:val="009838B4"/>
    <w:rsid w:val="00983B41"/>
    <w:rsid w:val="0098459A"/>
    <w:rsid w:val="00984B3B"/>
    <w:rsid w:val="00985CD2"/>
    <w:rsid w:val="00987805"/>
    <w:rsid w:val="009928BD"/>
    <w:rsid w:val="009941CC"/>
    <w:rsid w:val="009942FB"/>
    <w:rsid w:val="009947CF"/>
    <w:rsid w:val="00996C15"/>
    <w:rsid w:val="00997D12"/>
    <w:rsid w:val="009A004F"/>
    <w:rsid w:val="009A0055"/>
    <w:rsid w:val="009A0244"/>
    <w:rsid w:val="009A29F1"/>
    <w:rsid w:val="009A2C90"/>
    <w:rsid w:val="009A4917"/>
    <w:rsid w:val="009A599C"/>
    <w:rsid w:val="009A65D0"/>
    <w:rsid w:val="009A70B5"/>
    <w:rsid w:val="009A73DA"/>
    <w:rsid w:val="009A7F00"/>
    <w:rsid w:val="009B3306"/>
    <w:rsid w:val="009B3652"/>
    <w:rsid w:val="009B3858"/>
    <w:rsid w:val="009B50BE"/>
    <w:rsid w:val="009B60F8"/>
    <w:rsid w:val="009C2AD9"/>
    <w:rsid w:val="009C3314"/>
    <w:rsid w:val="009C3347"/>
    <w:rsid w:val="009C471B"/>
    <w:rsid w:val="009C5726"/>
    <w:rsid w:val="009C6642"/>
    <w:rsid w:val="009C6891"/>
    <w:rsid w:val="009C6B21"/>
    <w:rsid w:val="009C7926"/>
    <w:rsid w:val="009D0886"/>
    <w:rsid w:val="009D3A17"/>
    <w:rsid w:val="009D7EAB"/>
    <w:rsid w:val="009E0528"/>
    <w:rsid w:val="009E0C96"/>
    <w:rsid w:val="009E0F9D"/>
    <w:rsid w:val="009E2384"/>
    <w:rsid w:val="009E245B"/>
    <w:rsid w:val="009E4796"/>
    <w:rsid w:val="009E497D"/>
    <w:rsid w:val="009E53C5"/>
    <w:rsid w:val="009E5C01"/>
    <w:rsid w:val="009E5E6E"/>
    <w:rsid w:val="009E72D3"/>
    <w:rsid w:val="009F03B5"/>
    <w:rsid w:val="009F1DA7"/>
    <w:rsid w:val="009F2F5A"/>
    <w:rsid w:val="009F37FA"/>
    <w:rsid w:val="009F48B8"/>
    <w:rsid w:val="009F7EEE"/>
    <w:rsid w:val="00A00296"/>
    <w:rsid w:val="00A03F57"/>
    <w:rsid w:val="00A050A6"/>
    <w:rsid w:val="00A079D1"/>
    <w:rsid w:val="00A07EB0"/>
    <w:rsid w:val="00A10290"/>
    <w:rsid w:val="00A1130A"/>
    <w:rsid w:val="00A11DFA"/>
    <w:rsid w:val="00A12936"/>
    <w:rsid w:val="00A135BE"/>
    <w:rsid w:val="00A13610"/>
    <w:rsid w:val="00A14884"/>
    <w:rsid w:val="00A17ADA"/>
    <w:rsid w:val="00A22628"/>
    <w:rsid w:val="00A23574"/>
    <w:rsid w:val="00A23FF3"/>
    <w:rsid w:val="00A2559A"/>
    <w:rsid w:val="00A259B9"/>
    <w:rsid w:val="00A30AF5"/>
    <w:rsid w:val="00A323A1"/>
    <w:rsid w:val="00A32640"/>
    <w:rsid w:val="00A327AC"/>
    <w:rsid w:val="00A32BC3"/>
    <w:rsid w:val="00A343A7"/>
    <w:rsid w:val="00A35FB3"/>
    <w:rsid w:val="00A36308"/>
    <w:rsid w:val="00A369D5"/>
    <w:rsid w:val="00A369EB"/>
    <w:rsid w:val="00A36C52"/>
    <w:rsid w:val="00A36E1E"/>
    <w:rsid w:val="00A37CCB"/>
    <w:rsid w:val="00A43F3A"/>
    <w:rsid w:val="00A44587"/>
    <w:rsid w:val="00A46CA8"/>
    <w:rsid w:val="00A47DC3"/>
    <w:rsid w:val="00A47FD1"/>
    <w:rsid w:val="00A505B1"/>
    <w:rsid w:val="00A50B22"/>
    <w:rsid w:val="00A50B55"/>
    <w:rsid w:val="00A50C49"/>
    <w:rsid w:val="00A523B1"/>
    <w:rsid w:val="00A537E9"/>
    <w:rsid w:val="00A56B39"/>
    <w:rsid w:val="00A579CB"/>
    <w:rsid w:val="00A60F30"/>
    <w:rsid w:val="00A6105C"/>
    <w:rsid w:val="00A61ECF"/>
    <w:rsid w:val="00A64F71"/>
    <w:rsid w:val="00A65ED2"/>
    <w:rsid w:val="00A667A3"/>
    <w:rsid w:val="00A6686A"/>
    <w:rsid w:val="00A66F7C"/>
    <w:rsid w:val="00A67290"/>
    <w:rsid w:val="00A7175A"/>
    <w:rsid w:val="00A72EF5"/>
    <w:rsid w:val="00A73876"/>
    <w:rsid w:val="00A73B49"/>
    <w:rsid w:val="00A74917"/>
    <w:rsid w:val="00A75130"/>
    <w:rsid w:val="00A7521F"/>
    <w:rsid w:val="00A762F6"/>
    <w:rsid w:val="00A76EC1"/>
    <w:rsid w:val="00A7748F"/>
    <w:rsid w:val="00A82417"/>
    <w:rsid w:val="00A82912"/>
    <w:rsid w:val="00A82C50"/>
    <w:rsid w:val="00A832E6"/>
    <w:rsid w:val="00A8388B"/>
    <w:rsid w:val="00A84AD3"/>
    <w:rsid w:val="00A84D28"/>
    <w:rsid w:val="00A853A9"/>
    <w:rsid w:val="00A85428"/>
    <w:rsid w:val="00A86F45"/>
    <w:rsid w:val="00A90960"/>
    <w:rsid w:val="00A90DCB"/>
    <w:rsid w:val="00A90FD5"/>
    <w:rsid w:val="00A91857"/>
    <w:rsid w:val="00A92202"/>
    <w:rsid w:val="00A929D5"/>
    <w:rsid w:val="00A931BE"/>
    <w:rsid w:val="00A94B45"/>
    <w:rsid w:val="00A9554D"/>
    <w:rsid w:val="00A9617C"/>
    <w:rsid w:val="00A96291"/>
    <w:rsid w:val="00A96F0B"/>
    <w:rsid w:val="00AA2625"/>
    <w:rsid w:val="00AA41FF"/>
    <w:rsid w:val="00AA4B99"/>
    <w:rsid w:val="00AB02CB"/>
    <w:rsid w:val="00AB1C33"/>
    <w:rsid w:val="00AB1ED6"/>
    <w:rsid w:val="00AB2C23"/>
    <w:rsid w:val="00AB6686"/>
    <w:rsid w:val="00AB6A79"/>
    <w:rsid w:val="00AB6FD1"/>
    <w:rsid w:val="00AB7B74"/>
    <w:rsid w:val="00AC106D"/>
    <w:rsid w:val="00AC1B73"/>
    <w:rsid w:val="00AC4D4D"/>
    <w:rsid w:val="00AC4F98"/>
    <w:rsid w:val="00AC73C0"/>
    <w:rsid w:val="00AC7E2E"/>
    <w:rsid w:val="00AD11CF"/>
    <w:rsid w:val="00AD1792"/>
    <w:rsid w:val="00AD24BB"/>
    <w:rsid w:val="00AD2BEA"/>
    <w:rsid w:val="00AD63B8"/>
    <w:rsid w:val="00AD69C0"/>
    <w:rsid w:val="00AD6A4E"/>
    <w:rsid w:val="00AD7D61"/>
    <w:rsid w:val="00AE0665"/>
    <w:rsid w:val="00AE356A"/>
    <w:rsid w:val="00AE4AF0"/>
    <w:rsid w:val="00AE61E7"/>
    <w:rsid w:val="00AE638F"/>
    <w:rsid w:val="00AE772A"/>
    <w:rsid w:val="00AF1401"/>
    <w:rsid w:val="00AF1A41"/>
    <w:rsid w:val="00AF287F"/>
    <w:rsid w:val="00AF2FA2"/>
    <w:rsid w:val="00AF337B"/>
    <w:rsid w:val="00AF440F"/>
    <w:rsid w:val="00AF49AD"/>
    <w:rsid w:val="00AF4CBE"/>
    <w:rsid w:val="00AF4E1E"/>
    <w:rsid w:val="00AF542F"/>
    <w:rsid w:val="00AF5741"/>
    <w:rsid w:val="00AF6526"/>
    <w:rsid w:val="00AF6A0F"/>
    <w:rsid w:val="00B00267"/>
    <w:rsid w:val="00B02C67"/>
    <w:rsid w:val="00B0383D"/>
    <w:rsid w:val="00B05265"/>
    <w:rsid w:val="00B0551E"/>
    <w:rsid w:val="00B06667"/>
    <w:rsid w:val="00B0779A"/>
    <w:rsid w:val="00B108C2"/>
    <w:rsid w:val="00B11B92"/>
    <w:rsid w:val="00B12B95"/>
    <w:rsid w:val="00B12D7A"/>
    <w:rsid w:val="00B15031"/>
    <w:rsid w:val="00B1537C"/>
    <w:rsid w:val="00B15BEE"/>
    <w:rsid w:val="00B20D67"/>
    <w:rsid w:val="00B215FC"/>
    <w:rsid w:val="00B247A9"/>
    <w:rsid w:val="00B251D6"/>
    <w:rsid w:val="00B2602D"/>
    <w:rsid w:val="00B2628F"/>
    <w:rsid w:val="00B277B5"/>
    <w:rsid w:val="00B30059"/>
    <w:rsid w:val="00B34373"/>
    <w:rsid w:val="00B35068"/>
    <w:rsid w:val="00B3605A"/>
    <w:rsid w:val="00B37FB0"/>
    <w:rsid w:val="00B41B92"/>
    <w:rsid w:val="00B4223B"/>
    <w:rsid w:val="00B4424A"/>
    <w:rsid w:val="00B4486C"/>
    <w:rsid w:val="00B47586"/>
    <w:rsid w:val="00B47627"/>
    <w:rsid w:val="00B50F79"/>
    <w:rsid w:val="00B5258D"/>
    <w:rsid w:val="00B537E2"/>
    <w:rsid w:val="00B53E14"/>
    <w:rsid w:val="00B576BD"/>
    <w:rsid w:val="00B57854"/>
    <w:rsid w:val="00B608E4"/>
    <w:rsid w:val="00B61C82"/>
    <w:rsid w:val="00B64B6F"/>
    <w:rsid w:val="00B654AD"/>
    <w:rsid w:val="00B655A8"/>
    <w:rsid w:val="00B65ED1"/>
    <w:rsid w:val="00B67735"/>
    <w:rsid w:val="00B7070C"/>
    <w:rsid w:val="00B70C17"/>
    <w:rsid w:val="00B712C2"/>
    <w:rsid w:val="00B71B0B"/>
    <w:rsid w:val="00B71D8A"/>
    <w:rsid w:val="00B72531"/>
    <w:rsid w:val="00B72946"/>
    <w:rsid w:val="00B731B3"/>
    <w:rsid w:val="00B7489C"/>
    <w:rsid w:val="00B755EC"/>
    <w:rsid w:val="00B7607E"/>
    <w:rsid w:val="00B7735F"/>
    <w:rsid w:val="00B77EFB"/>
    <w:rsid w:val="00B81BB2"/>
    <w:rsid w:val="00B875DC"/>
    <w:rsid w:val="00B90C22"/>
    <w:rsid w:val="00B91A14"/>
    <w:rsid w:val="00B92162"/>
    <w:rsid w:val="00B937C7"/>
    <w:rsid w:val="00B93A73"/>
    <w:rsid w:val="00B944F7"/>
    <w:rsid w:val="00B954A2"/>
    <w:rsid w:val="00B95FB7"/>
    <w:rsid w:val="00B961F5"/>
    <w:rsid w:val="00B96A82"/>
    <w:rsid w:val="00B9771C"/>
    <w:rsid w:val="00B97B00"/>
    <w:rsid w:val="00BA1AD3"/>
    <w:rsid w:val="00BA2C97"/>
    <w:rsid w:val="00BA2DC7"/>
    <w:rsid w:val="00BA3C26"/>
    <w:rsid w:val="00BA4BF0"/>
    <w:rsid w:val="00BA6ED2"/>
    <w:rsid w:val="00BB0CB1"/>
    <w:rsid w:val="00BB1153"/>
    <w:rsid w:val="00BB252C"/>
    <w:rsid w:val="00BB541B"/>
    <w:rsid w:val="00BB6EE8"/>
    <w:rsid w:val="00BB725D"/>
    <w:rsid w:val="00BC27D7"/>
    <w:rsid w:val="00BC2C7B"/>
    <w:rsid w:val="00BC4D1E"/>
    <w:rsid w:val="00BC567D"/>
    <w:rsid w:val="00BC5D9D"/>
    <w:rsid w:val="00BC7675"/>
    <w:rsid w:val="00BD18F5"/>
    <w:rsid w:val="00BD3650"/>
    <w:rsid w:val="00BD3ABE"/>
    <w:rsid w:val="00BD42DA"/>
    <w:rsid w:val="00BD4A13"/>
    <w:rsid w:val="00BD506C"/>
    <w:rsid w:val="00BD566B"/>
    <w:rsid w:val="00BD56F7"/>
    <w:rsid w:val="00BE0CDB"/>
    <w:rsid w:val="00BE2B05"/>
    <w:rsid w:val="00BE3219"/>
    <w:rsid w:val="00BE44EE"/>
    <w:rsid w:val="00BE47F8"/>
    <w:rsid w:val="00BE5657"/>
    <w:rsid w:val="00BF0C12"/>
    <w:rsid w:val="00BF3092"/>
    <w:rsid w:val="00BF54D2"/>
    <w:rsid w:val="00BF6D20"/>
    <w:rsid w:val="00C028D0"/>
    <w:rsid w:val="00C03797"/>
    <w:rsid w:val="00C06172"/>
    <w:rsid w:val="00C10C83"/>
    <w:rsid w:val="00C128C4"/>
    <w:rsid w:val="00C1295F"/>
    <w:rsid w:val="00C13339"/>
    <w:rsid w:val="00C154AD"/>
    <w:rsid w:val="00C15A23"/>
    <w:rsid w:val="00C16E8F"/>
    <w:rsid w:val="00C17246"/>
    <w:rsid w:val="00C20474"/>
    <w:rsid w:val="00C2106F"/>
    <w:rsid w:val="00C210F1"/>
    <w:rsid w:val="00C21184"/>
    <w:rsid w:val="00C21E1B"/>
    <w:rsid w:val="00C22E2A"/>
    <w:rsid w:val="00C23914"/>
    <w:rsid w:val="00C23B17"/>
    <w:rsid w:val="00C30707"/>
    <w:rsid w:val="00C30F5F"/>
    <w:rsid w:val="00C323AA"/>
    <w:rsid w:val="00C32A56"/>
    <w:rsid w:val="00C32B2C"/>
    <w:rsid w:val="00C33A83"/>
    <w:rsid w:val="00C33DC2"/>
    <w:rsid w:val="00C34D3A"/>
    <w:rsid w:val="00C36FA6"/>
    <w:rsid w:val="00C40128"/>
    <w:rsid w:val="00C429BC"/>
    <w:rsid w:val="00C43335"/>
    <w:rsid w:val="00C45FAB"/>
    <w:rsid w:val="00C478EA"/>
    <w:rsid w:val="00C51783"/>
    <w:rsid w:val="00C52C5B"/>
    <w:rsid w:val="00C53275"/>
    <w:rsid w:val="00C539AE"/>
    <w:rsid w:val="00C5480C"/>
    <w:rsid w:val="00C54D39"/>
    <w:rsid w:val="00C55A65"/>
    <w:rsid w:val="00C55E24"/>
    <w:rsid w:val="00C569D7"/>
    <w:rsid w:val="00C5774C"/>
    <w:rsid w:val="00C61913"/>
    <w:rsid w:val="00C62C98"/>
    <w:rsid w:val="00C64043"/>
    <w:rsid w:val="00C64605"/>
    <w:rsid w:val="00C65EF9"/>
    <w:rsid w:val="00C6609B"/>
    <w:rsid w:val="00C660C4"/>
    <w:rsid w:val="00C66FAF"/>
    <w:rsid w:val="00C67E10"/>
    <w:rsid w:val="00C71DD3"/>
    <w:rsid w:val="00C72A06"/>
    <w:rsid w:val="00C72D2C"/>
    <w:rsid w:val="00C7422D"/>
    <w:rsid w:val="00C7468A"/>
    <w:rsid w:val="00C748B3"/>
    <w:rsid w:val="00C74C28"/>
    <w:rsid w:val="00C755D2"/>
    <w:rsid w:val="00C7787C"/>
    <w:rsid w:val="00C77DB8"/>
    <w:rsid w:val="00C800CC"/>
    <w:rsid w:val="00C80281"/>
    <w:rsid w:val="00C8169C"/>
    <w:rsid w:val="00C81847"/>
    <w:rsid w:val="00C818D5"/>
    <w:rsid w:val="00C84C8D"/>
    <w:rsid w:val="00C85E20"/>
    <w:rsid w:val="00C86C03"/>
    <w:rsid w:val="00C86D8A"/>
    <w:rsid w:val="00C905A3"/>
    <w:rsid w:val="00C90ECC"/>
    <w:rsid w:val="00C9128D"/>
    <w:rsid w:val="00C916D6"/>
    <w:rsid w:val="00C92046"/>
    <w:rsid w:val="00C943C2"/>
    <w:rsid w:val="00C94955"/>
    <w:rsid w:val="00C978FC"/>
    <w:rsid w:val="00CA28D6"/>
    <w:rsid w:val="00CA3692"/>
    <w:rsid w:val="00CA4C73"/>
    <w:rsid w:val="00CA6216"/>
    <w:rsid w:val="00CA626B"/>
    <w:rsid w:val="00CA78ED"/>
    <w:rsid w:val="00CA7C2B"/>
    <w:rsid w:val="00CB05F5"/>
    <w:rsid w:val="00CB0722"/>
    <w:rsid w:val="00CB0BE1"/>
    <w:rsid w:val="00CB1295"/>
    <w:rsid w:val="00CB2D7B"/>
    <w:rsid w:val="00CB5225"/>
    <w:rsid w:val="00CB61C0"/>
    <w:rsid w:val="00CB6527"/>
    <w:rsid w:val="00CB6A9E"/>
    <w:rsid w:val="00CC201C"/>
    <w:rsid w:val="00CC3050"/>
    <w:rsid w:val="00CC405F"/>
    <w:rsid w:val="00CC4DE9"/>
    <w:rsid w:val="00CC5B79"/>
    <w:rsid w:val="00CC6A9A"/>
    <w:rsid w:val="00CC6F0C"/>
    <w:rsid w:val="00CC722D"/>
    <w:rsid w:val="00CD02A4"/>
    <w:rsid w:val="00CD1283"/>
    <w:rsid w:val="00CD1779"/>
    <w:rsid w:val="00CD387C"/>
    <w:rsid w:val="00CD7690"/>
    <w:rsid w:val="00CD7EE4"/>
    <w:rsid w:val="00CE04F8"/>
    <w:rsid w:val="00CE0A32"/>
    <w:rsid w:val="00CE1751"/>
    <w:rsid w:val="00CE2B86"/>
    <w:rsid w:val="00CE3322"/>
    <w:rsid w:val="00CE3814"/>
    <w:rsid w:val="00CE3D68"/>
    <w:rsid w:val="00CE47F7"/>
    <w:rsid w:val="00CE4935"/>
    <w:rsid w:val="00CE532D"/>
    <w:rsid w:val="00CE53C5"/>
    <w:rsid w:val="00CE59B2"/>
    <w:rsid w:val="00CE6F52"/>
    <w:rsid w:val="00CF0F6D"/>
    <w:rsid w:val="00CF24A9"/>
    <w:rsid w:val="00CF2A3B"/>
    <w:rsid w:val="00CF47AA"/>
    <w:rsid w:val="00CF4ACA"/>
    <w:rsid w:val="00CF5194"/>
    <w:rsid w:val="00CF59D8"/>
    <w:rsid w:val="00CF6C41"/>
    <w:rsid w:val="00D03E27"/>
    <w:rsid w:val="00D0591E"/>
    <w:rsid w:val="00D05BC6"/>
    <w:rsid w:val="00D06D4E"/>
    <w:rsid w:val="00D07924"/>
    <w:rsid w:val="00D1010A"/>
    <w:rsid w:val="00D10947"/>
    <w:rsid w:val="00D128B9"/>
    <w:rsid w:val="00D134C5"/>
    <w:rsid w:val="00D14ACB"/>
    <w:rsid w:val="00D16898"/>
    <w:rsid w:val="00D16E89"/>
    <w:rsid w:val="00D20685"/>
    <w:rsid w:val="00D21012"/>
    <w:rsid w:val="00D22CD9"/>
    <w:rsid w:val="00D22DB8"/>
    <w:rsid w:val="00D263E6"/>
    <w:rsid w:val="00D300F4"/>
    <w:rsid w:val="00D31192"/>
    <w:rsid w:val="00D33560"/>
    <w:rsid w:val="00D34DE9"/>
    <w:rsid w:val="00D37EA2"/>
    <w:rsid w:val="00D40807"/>
    <w:rsid w:val="00D40ABF"/>
    <w:rsid w:val="00D40C51"/>
    <w:rsid w:val="00D420E0"/>
    <w:rsid w:val="00D421B7"/>
    <w:rsid w:val="00D425C0"/>
    <w:rsid w:val="00D431D7"/>
    <w:rsid w:val="00D44183"/>
    <w:rsid w:val="00D444F0"/>
    <w:rsid w:val="00D4695A"/>
    <w:rsid w:val="00D472CE"/>
    <w:rsid w:val="00D47934"/>
    <w:rsid w:val="00D5082A"/>
    <w:rsid w:val="00D51632"/>
    <w:rsid w:val="00D53511"/>
    <w:rsid w:val="00D549B5"/>
    <w:rsid w:val="00D5654E"/>
    <w:rsid w:val="00D5674E"/>
    <w:rsid w:val="00D61111"/>
    <w:rsid w:val="00D6121B"/>
    <w:rsid w:val="00D64169"/>
    <w:rsid w:val="00D64ADC"/>
    <w:rsid w:val="00D744E0"/>
    <w:rsid w:val="00D74CFA"/>
    <w:rsid w:val="00D83DEB"/>
    <w:rsid w:val="00D846FE"/>
    <w:rsid w:val="00D85661"/>
    <w:rsid w:val="00D86EDF"/>
    <w:rsid w:val="00D87479"/>
    <w:rsid w:val="00D91389"/>
    <w:rsid w:val="00D915DC"/>
    <w:rsid w:val="00D91DB4"/>
    <w:rsid w:val="00D93079"/>
    <w:rsid w:val="00D9516F"/>
    <w:rsid w:val="00D95632"/>
    <w:rsid w:val="00D961AD"/>
    <w:rsid w:val="00D97550"/>
    <w:rsid w:val="00DA0AE1"/>
    <w:rsid w:val="00DA10F9"/>
    <w:rsid w:val="00DA27BB"/>
    <w:rsid w:val="00DA325D"/>
    <w:rsid w:val="00DA4887"/>
    <w:rsid w:val="00DA5C07"/>
    <w:rsid w:val="00DA6693"/>
    <w:rsid w:val="00DB02BA"/>
    <w:rsid w:val="00DB0BC6"/>
    <w:rsid w:val="00DB1A12"/>
    <w:rsid w:val="00DB42A2"/>
    <w:rsid w:val="00DB4494"/>
    <w:rsid w:val="00DB5A7C"/>
    <w:rsid w:val="00DB642A"/>
    <w:rsid w:val="00DB6F87"/>
    <w:rsid w:val="00DC140A"/>
    <w:rsid w:val="00DC267A"/>
    <w:rsid w:val="00DC3537"/>
    <w:rsid w:val="00DC3718"/>
    <w:rsid w:val="00DC57FA"/>
    <w:rsid w:val="00DC57FC"/>
    <w:rsid w:val="00DC5FEF"/>
    <w:rsid w:val="00DC666A"/>
    <w:rsid w:val="00DC6F4C"/>
    <w:rsid w:val="00DC7640"/>
    <w:rsid w:val="00DD03C1"/>
    <w:rsid w:val="00DD1399"/>
    <w:rsid w:val="00DD1C2E"/>
    <w:rsid w:val="00DD204E"/>
    <w:rsid w:val="00DD421A"/>
    <w:rsid w:val="00DD50DB"/>
    <w:rsid w:val="00DD6A8E"/>
    <w:rsid w:val="00DD7C0E"/>
    <w:rsid w:val="00DE15AC"/>
    <w:rsid w:val="00DE1BCF"/>
    <w:rsid w:val="00DE2BF2"/>
    <w:rsid w:val="00DE2C9C"/>
    <w:rsid w:val="00DE4032"/>
    <w:rsid w:val="00DE441C"/>
    <w:rsid w:val="00DE4793"/>
    <w:rsid w:val="00DE47C2"/>
    <w:rsid w:val="00DE4AE3"/>
    <w:rsid w:val="00DE5FB8"/>
    <w:rsid w:val="00DE71BB"/>
    <w:rsid w:val="00DE7A9D"/>
    <w:rsid w:val="00DE7CA3"/>
    <w:rsid w:val="00DF0704"/>
    <w:rsid w:val="00DF07C8"/>
    <w:rsid w:val="00DF114C"/>
    <w:rsid w:val="00DF12BA"/>
    <w:rsid w:val="00DF1B5C"/>
    <w:rsid w:val="00DF2EF9"/>
    <w:rsid w:val="00DF6A50"/>
    <w:rsid w:val="00DF73CA"/>
    <w:rsid w:val="00E01BB0"/>
    <w:rsid w:val="00E03448"/>
    <w:rsid w:val="00E06584"/>
    <w:rsid w:val="00E11A6E"/>
    <w:rsid w:val="00E1280F"/>
    <w:rsid w:val="00E14443"/>
    <w:rsid w:val="00E14DF6"/>
    <w:rsid w:val="00E16A9E"/>
    <w:rsid w:val="00E17A1A"/>
    <w:rsid w:val="00E17BAA"/>
    <w:rsid w:val="00E25009"/>
    <w:rsid w:val="00E261BE"/>
    <w:rsid w:val="00E31035"/>
    <w:rsid w:val="00E317D3"/>
    <w:rsid w:val="00E3208C"/>
    <w:rsid w:val="00E33628"/>
    <w:rsid w:val="00E33955"/>
    <w:rsid w:val="00E33BF6"/>
    <w:rsid w:val="00E33D16"/>
    <w:rsid w:val="00E34B0F"/>
    <w:rsid w:val="00E35CD0"/>
    <w:rsid w:val="00E378BE"/>
    <w:rsid w:val="00E40D48"/>
    <w:rsid w:val="00E40E98"/>
    <w:rsid w:val="00E43062"/>
    <w:rsid w:val="00E44AA2"/>
    <w:rsid w:val="00E45401"/>
    <w:rsid w:val="00E466EB"/>
    <w:rsid w:val="00E528BB"/>
    <w:rsid w:val="00E53B2D"/>
    <w:rsid w:val="00E541C1"/>
    <w:rsid w:val="00E54E47"/>
    <w:rsid w:val="00E562EC"/>
    <w:rsid w:val="00E57C6E"/>
    <w:rsid w:val="00E57E34"/>
    <w:rsid w:val="00E6215D"/>
    <w:rsid w:val="00E64FA8"/>
    <w:rsid w:val="00E65541"/>
    <w:rsid w:val="00E67364"/>
    <w:rsid w:val="00E67D80"/>
    <w:rsid w:val="00E710EA"/>
    <w:rsid w:val="00E7125E"/>
    <w:rsid w:val="00E7195F"/>
    <w:rsid w:val="00E7324C"/>
    <w:rsid w:val="00E74981"/>
    <w:rsid w:val="00E74BAD"/>
    <w:rsid w:val="00E75C49"/>
    <w:rsid w:val="00E7739E"/>
    <w:rsid w:val="00E77C40"/>
    <w:rsid w:val="00E77FE5"/>
    <w:rsid w:val="00E80206"/>
    <w:rsid w:val="00E80C48"/>
    <w:rsid w:val="00E813A9"/>
    <w:rsid w:val="00E83A42"/>
    <w:rsid w:val="00E847FB"/>
    <w:rsid w:val="00E84983"/>
    <w:rsid w:val="00E84B8F"/>
    <w:rsid w:val="00E86FF3"/>
    <w:rsid w:val="00E9294C"/>
    <w:rsid w:val="00E9625A"/>
    <w:rsid w:val="00E96F1C"/>
    <w:rsid w:val="00E9783F"/>
    <w:rsid w:val="00EA017B"/>
    <w:rsid w:val="00EA134B"/>
    <w:rsid w:val="00EA4343"/>
    <w:rsid w:val="00EA70EC"/>
    <w:rsid w:val="00EA7559"/>
    <w:rsid w:val="00EA7927"/>
    <w:rsid w:val="00EA7F71"/>
    <w:rsid w:val="00EB055E"/>
    <w:rsid w:val="00EB1B41"/>
    <w:rsid w:val="00EB2612"/>
    <w:rsid w:val="00EB298A"/>
    <w:rsid w:val="00EB2E74"/>
    <w:rsid w:val="00EB30DA"/>
    <w:rsid w:val="00EB40DC"/>
    <w:rsid w:val="00EB6698"/>
    <w:rsid w:val="00EB67F0"/>
    <w:rsid w:val="00EB7418"/>
    <w:rsid w:val="00EB74A5"/>
    <w:rsid w:val="00EB7939"/>
    <w:rsid w:val="00EB7B47"/>
    <w:rsid w:val="00EC1833"/>
    <w:rsid w:val="00EC2592"/>
    <w:rsid w:val="00EC3C56"/>
    <w:rsid w:val="00EC4AE9"/>
    <w:rsid w:val="00EC73E7"/>
    <w:rsid w:val="00EC79D4"/>
    <w:rsid w:val="00ED20A5"/>
    <w:rsid w:val="00ED21FC"/>
    <w:rsid w:val="00ED52AE"/>
    <w:rsid w:val="00ED79C4"/>
    <w:rsid w:val="00EE0175"/>
    <w:rsid w:val="00EE0792"/>
    <w:rsid w:val="00EE2095"/>
    <w:rsid w:val="00EE3D3D"/>
    <w:rsid w:val="00EE5575"/>
    <w:rsid w:val="00EE6B2E"/>
    <w:rsid w:val="00EE7C4F"/>
    <w:rsid w:val="00EE7DF4"/>
    <w:rsid w:val="00EF1C8D"/>
    <w:rsid w:val="00EF298C"/>
    <w:rsid w:val="00EF2BF5"/>
    <w:rsid w:val="00EF3842"/>
    <w:rsid w:val="00EF3DDE"/>
    <w:rsid w:val="00EF48B5"/>
    <w:rsid w:val="00EF4C7E"/>
    <w:rsid w:val="00EF5515"/>
    <w:rsid w:val="00EF55F9"/>
    <w:rsid w:val="00EF5912"/>
    <w:rsid w:val="00F004EA"/>
    <w:rsid w:val="00F010CB"/>
    <w:rsid w:val="00F02A0A"/>
    <w:rsid w:val="00F033DB"/>
    <w:rsid w:val="00F04806"/>
    <w:rsid w:val="00F056E4"/>
    <w:rsid w:val="00F05995"/>
    <w:rsid w:val="00F06522"/>
    <w:rsid w:val="00F06799"/>
    <w:rsid w:val="00F1093C"/>
    <w:rsid w:val="00F112F7"/>
    <w:rsid w:val="00F126B7"/>
    <w:rsid w:val="00F126FD"/>
    <w:rsid w:val="00F13A0D"/>
    <w:rsid w:val="00F142D3"/>
    <w:rsid w:val="00F1546A"/>
    <w:rsid w:val="00F16E5E"/>
    <w:rsid w:val="00F17FF5"/>
    <w:rsid w:val="00F20254"/>
    <w:rsid w:val="00F23EA7"/>
    <w:rsid w:val="00F2608D"/>
    <w:rsid w:val="00F261C7"/>
    <w:rsid w:val="00F278FB"/>
    <w:rsid w:val="00F303DF"/>
    <w:rsid w:val="00F31004"/>
    <w:rsid w:val="00F31036"/>
    <w:rsid w:val="00F31C82"/>
    <w:rsid w:val="00F36B0C"/>
    <w:rsid w:val="00F42035"/>
    <w:rsid w:val="00F43D8B"/>
    <w:rsid w:val="00F44F16"/>
    <w:rsid w:val="00F47B56"/>
    <w:rsid w:val="00F50E3E"/>
    <w:rsid w:val="00F52537"/>
    <w:rsid w:val="00F55505"/>
    <w:rsid w:val="00F5621A"/>
    <w:rsid w:val="00F569AA"/>
    <w:rsid w:val="00F608C7"/>
    <w:rsid w:val="00F61416"/>
    <w:rsid w:val="00F63992"/>
    <w:rsid w:val="00F63F8C"/>
    <w:rsid w:val="00F641DC"/>
    <w:rsid w:val="00F65D0B"/>
    <w:rsid w:val="00F6693A"/>
    <w:rsid w:val="00F66C48"/>
    <w:rsid w:val="00F6704D"/>
    <w:rsid w:val="00F67634"/>
    <w:rsid w:val="00F70191"/>
    <w:rsid w:val="00F70B67"/>
    <w:rsid w:val="00F70E5C"/>
    <w:rsid w:val="00F71714"/>
    <w:rsid w:val="00F721E4"/>
    <w:rsid w:val="00F72B0A"/>
    <w:rsid w:val="00F73412"/>
    <w:rsid w:val="00F75EBF"/>
    <w:rsid w:val="00F80104"/>
    <w:rsid w:val="00F80483"/>
    <w:rsid w:val="00F8263F"/>
    <w:rsid w:val="00F82FEE"/>
    <w:rsid w:val="00F8637D"/>
    <w:rsid w:val="00F87094"/>
    <w:rsid w:val="00F932AA"/>
    <w:rsid w:val="00F96F2D"/>
    <w:rsid w:val="00FA03C5"/>
    <w:rsid w:val="00FA205A"/>
    <w:rsid w:val="00FA21D3"/>
    <w:rsid w:val="00FA3396"/>
    <w:rsid w:val="00FA4BBF"/>
    <w:rsid w:val="00FA5691"/>
    <w:rsid w:val="00FA7745"/>
    <w:rsid w:val="00FA7F7C"/>
    <w:rsid w:val="00FB0CDF"/>
    <w:rsid w:val="00FB1E4B"/>
    <w:rsid w:val="00FB30C1"/>
    <w:rsid w:val="00FB36C6"/>
    <w:rsid w:val="00FB52D8"/>
    <w:rsid w:val="00FB64D9"/>
    <w:rsid w:val="00FB65B6"/>
    <w:rsid w:val="00FB6A5F"/>
    <w:rsid w:val="00FB7E90"/>
    <w:rsid w:val="00FC16CD"/>
    <w:rsid w:val="00FC38D9"/>
    <w:rsid w:val="00FC3C13"/>
    <w:rsid w:val="00FC4BBB"/>
    <w:rsid w:val="00FC5238"/>
    <w:rsid w:val="00FD1CDF"/>
    <w:rsid w:val="00FD1D72"/>
    <w:rsid w:val="00FD1E3C"/>
    <w:rsid w:val="00FD1F0B"/>
    <w:rsid w:val="00FD3322"/>
    <w:rsid w:val="00FD4FD5"/>
    <w:rsid w:val="00FD543A"/>
    <w:rsid w:val="00FD6251"/>
    <w:rsid w:val="00FD6624"/>
    <w:rsid w:val="00FD7CAB"/>
    <w:rsid w:val="00FE136C"/>
    <w:rsid w:val="00FE3E5F"/>
    <w:rsid w:val="00FE4CC5"/>
    <w:rsid w:val="00FE518C"/>
    <w:rsid w:val="00FE7D1C"/>
    <w:rsid w:val="00FF1AA0"/>
    <w:rsid w:val="00FF2339"/>
    <w:rsid w:val="00FF275F"/>
    <w:rsid w:val="00FF30EF"/>
    <w:rsid w:val="00FF4DB3"/>
    <w:rsid w:val="00FF4E6F"/>
    <w:rsid w:val="00FF5909"/>
    <w:rsid w:val="00FF6A55"/>
    <w:rsid w:val="00FF7F70"/>
    <w:rsid w:val="01109A72"/>
    <w:rsid w:val="0119A816"/>
    <w:rsid w:val="0135B703"/>
    <w:rsid w:val="016BBE6F"/>
    <w:rsid w:val="01BC6B6C"/>
    <w:rsid w:val="01DC4BF1"/>
    <w:rsid w:val="01E3BD73"/>
    <w:rsid w:val="0277B89F"/>
    <w:rsid w:val="02929EA3"/>
    <w:rsid w:val="02EA488E"/>
    <w:rsid w:val="02F31F7E"/>
    <w:rsid w:val="0334A827"/>
    <w:rsid w:val="03731CF2"/>
    <w:rsid w:val="03BB5D45"/>
    <w:rsid w:val="03FF9062"/>
    <w:rsid w:val="04404798"/>
    <w:rsid w:val="04470FD5"/>
    <w:rsid w:val="045B7755"/>
    <w:rsid w:val="0494FCA5"/>
    <w:rsid w:val="04C595F0"/>
    <w:rsid w:val="04CE1D6B"/>
    <w:rsid w:val="053199A3"/>
    <w:rsid w:val="059614F4"/>
    <w:rsid w:val="060083DE"/>
    <w:rsid w:val="06010AB6"/>
    <w:rsid w:val="0617348F"/>
    <w:rsid w:val="06331364"/>
    <w:rsid w:val="0683705F"/>
    <w:rsid w:val="06A6EFD8"/>
    <w:rsid w:val="06B13814"/>
    <w:rsid w:val="06C84F7B"/>
    <w:rsid w:val="07051685"/>
    <w:rsid w:val="070A5156"/>
    <w:rsid w:val="076BCDF7"/>
    <w:rsid w:val="07C0D1C0"/>
    <w:rsid w:val="07C77564"/>
    <w:rsid w:val="07D14D79"/>
    <w:rsid w:val="081A7A2F"/>
    <w:rsid w:val="086EE48C"/>
    <w:rsid w:val="088C622C"/>
    <w:rsid w:val="0899C5DE"/>
    <w:rsid w:val="089A36DB"/>
    <w:rsid w:val="08C25D9F"/>
    <w:rsid w:val="08EEF700"/>
    <w:rsid w:val="09051341"/>
    <w:rsid w:val="092E7E91"/>
    <w:rsid w:val="096F8A3D"/>
    <w:rsid w:val="09B22807"/>
    <w:rsid w:val="09E55FCA"/>
    <w:rsid w:val="0A224C59"/>
    <w:rsid w:val="0A5B1F1D"/>
    <w:rsid w:val="0A5FED15"/>
    <w:rsid w:val="0A751053"/>
    <w:rsid w:val="0A88B0B6"/>
    <w:rsid w:val="0AB70734"/>
    <w:rsid w:val="0B3FC9B9"/>
    <w:rsid w:val="0B661DBF"/>
    <w:rsid w:val="0B80444C"/>
    <w:rsid w:val="0B98D0B0"/>
    <w:rsid w:val="0BAA101F"/>
    <w:rsid w:val="0BB8C680"/>
    <w:rsid w:val="0BD6D85D"/>
    <w:rsid w:val="0BE3B547"/>
    <w:rsid w:val="0BE92B6F"/>
    <w:rsid w:val="0C45E8B3"/>
    <w:rsid w:val="0C5FCECB"/>
    <w:rsid w:val="0C702560"/>
    <w:rsid w:val="0C72C657"/>
    <w:rsid w:val="0C73A5CF"/>
    <w:rsid w:val="0CDBB5E3"/>
    <w:rsid w:val="0CDCF7A7"/>
    <w:rsid w:val="0D01EEF6"/>
    <w:rsid w:val="0D20E7E0"/>
    <w:rsid w:val="0D35F202"/>
    <w:rsid w:val="0DBF6650"/>
    <w:rsid w:val="0E0143EC"/>
    <w:rsid w:val="0E15637E"/>
    <w:rsid w:val="0E8C9912"/>
    <w:rsid w:val="0E8E40DA"/>
    <w:rsid w:val="0EE9AFCD"/>
    <w:rsid w:val="0F02D379"/>
    <w:rsid w:val="0F1AFAF3"/>
    <w:rsid w:val="0F29D8DE"/>
    <w:rsid w:val="0F3F3F0B"/>
    <w:rsid w:val="0F6DBD6D"/>
    <w:rsid w:val="0F949845"/>
    <w:rsid w:val="1030B653"/>
    <w:rsid w:val="103C5DC9"/>
    <w:rsid w:val="10675E9C"/>
    <w:rsid w:val="106F8E88"/>
    <w:rsid w:val="109B7A48"/>
    <w:rsid w:val="11BF79DE"/>
    <w:rsid w:val="11D1688B"/>
    <w:rsid w:val="11D29DA8"/>
    <w:rsid w:val="11D9CF16"/>
    <w:rsid w:val="1268135E"/>
    <w:rsid w:val="12A176F8"/>
    <w:rsid w:val="13004A3D"/>
    <w:rsid w:val="13AC08D9"/>
    <w:rsid w:val="13B7B037"/>
    <w:rsid w:val="13DCFE6B"/>
    <w:rsid w:val="14188C85"/>
    <w:rsid w:val="148D8E11"/>
    <w:rsid w:val="14970358"/>
    <w:rsid w:val="156FF366"/>
    <w:rsid w:val="161B6C70"/>
    <w:rsid w:val="1657EF72"/>
    <w:rsid w:val="1717644B"/>
    <w:rsid w:val="175BAE11"/>
    <w:rsid w:val="17667FEA"/>
    <w:rsid w:val="1766FE0E"/>
    <w:rsid w:val="17911BB3"/>
    <w:rsid w:val="17940184"/>
    <w:rsid w:val="17A48116"/>
    <w:rsid w:val="17C64334"/>
    <w:rsid w:val="180BB538"/>
    <w:rsid w:val="182F6EEF"/>
    <w:rsid w:val="18600F99"/>
    <w:rsid w:val="189CDA0F"/>
    <w:rsid w:val="18B59C3D"/>
    <w:rsid w:val="194C9915"/>
    <w:rsid w:val="19CB55F1"/>
    <w:rsid w:val="1A34F715"/>
    <w:rsid w:val="1A3554AC"/>
    <w:rsid w:val="1A643EFA"/>
    <w:rsid w:val="1A81A300"/>
    <w:rsid w:val="1A86D253"/>
    <w:rsid w:val="1A9283B8"/>
    <w:rsid w:val="1A94B2E6"/>
    <w:rsid w:val="1AABC612"/>
    <w:rsid w:val="1B331F86"/>
    <w:rsid w:val="1B4D4777"/>
    <w:rsid w:val="1B64E4CD"/>
    <w:rsid w:val="1B6F5F1A"/>
    <w:rsid w:val="1BC44316"/>
    <w:rsid w:val="1C123532"/>
    <w:rsid w:val="1C249819"/>
    <w:rsid w:val="1C62E601"/>
    <w:rsid w:val="1C7BCC0D"/>
    <w:rsid w:val="1C81B1B4"/>
    <w:rsid w:val="1CB10085"/>
    <w:rsid w:val="1D38A1AC"/>
    <w:rsid w:val="1D41558F"/>
    <w:rsid w:val="1D5260F1"/>
    <w:rsid w:val="1D6CF425"/>
    <w:rsid w:val="1D8A10B3"/>
    <w:rsid w:val="1D927390"/>
    <w:rsid w:val="1DB35572"/>
    <w:rsid w:val="1DED1CD4"/>
    <w:rsid w:val="1DFF7901"/>
    <w:rsid w:val="1E4BCC80"/>
    <w:rsid w:val="1E70E2F9"/>
    <w:rsid w:val="1E97416F"/>
    <w:rsid w:val="1F46B671"/>
    <w:rsid w:val="1F8E6763"/>
    <w:rsid w:val="1F9C8475"/>
    <w:rsid w:val="1FA7DD93"/>
    <w:rsid w:val="1FCA6001"/>
    <w:rsid w:val="1FD30908"/>
    <w:rsid w:val="1FD857CA"/>
    <w:rsid w:val="202A2914"/>
    <w:rsid w:val="20425189"/>
    <w:rsid w:val="20931173"/>
    <w:rsid w:val="20B1B14C"/>
    <w:rsid w:val="20F97E64"/>
    <w:rsid w:val="2122B308"/>
    <w:rsid w:val="215A2E41"/>
    <w:rsid w:val="21648338"/>
    <w:rsid w:val="22724BBD"/>
    <w:rsid w:val="22807197"/>
    <w:rsid w:val="22978F50"/>
    <w:rsid w:val="23516161"/>
    <w:rsid w:val="236B5612"/>
    <w:rsid w:val="238F52FD"/>
    <w:rsid w:val="23AFC91B"/>
    <w:rsid w:val="23F9FA40"/>
    <w:rsid w:val="24147967"/>
    <w:rsid w:val="2475B797"/>
    <w:rsid w:val="248A2EF7"/>
    <w:rsid w:val="24B2D02B"/>
    <w:rsid w:val="24D0EC2B"/>
    <w:rsid w:val="250ED946"/>
    <w:rsid w:val="251AFD23"/>
    <w:rsid w:val="25C2BB1F"/>
    <w:rsid w:val="25C54ECA"/>
    <w:rsid w:val="26A1CFAD"/>
    <w:rsid w:val="27101263"/>
    <w:rsid w:val="27107B7E"/>
    <w:rsid w:val="2770C3CD"/>
    <w:rsid w:val="277D8559"/>
    <w:rsid w:val="27880B41"/>
    <w:rsid w:val="27B0ECE6"/>
    <w:rsid w:val="27B4BE65"/>
    <w:rsid w:val="27B95986"/>
    <w:rsid w:val="27D5A064"/>
    <w:rsid w:val="281B969F"/>
    <w:rsid w:val="28748A38"/>
    <w:rsid w:val="2878EB4D"/>
    <w:rsid w:val="287FE441"/>
    <w:rsid w:val="28A79FEC"/>
    <w:rsid w:val="28D36968"/>
    <w:rsid w:val="28FB4464"/>
    <w:rsid w:val="291019E6"/>
    <w:rsid w:val="2950EFB7"/>
    <w:rsid w:val="297299FF"/>
    <w:rsid w:val="29A011BC"/>
    <w:rsid w:val="29BFF64A"/>
    <w:rsid w:val="29D4D39E"/>
    <w:rsid w:val="29F67D71"/>
    <w:rsid w:val="2A226AED"/>
    <w:rsid w:val="2A70AFE0"/>
    <w:rsid w:val="2A7224E0"/>
    <w:rsid w:val="2A746492"/>
    <w:rsid w:val="2A7F9734"/>
    <w:rsid w:val="2ADD73E8"/>
    <w:rsid w:val="2B11F388"/>
    <w:rsid w:val="2B4E2D8B"/>
    <w:rsid w:val="2B5450F1"/>
    <w:rsid w:val="2BB37F7E"/>
    <w:rsid w:val="2BB3F472"/>
    <w:rsid w:val="2BD29A19"/>
    <w:rsid w:val="2BDBF4E8"/>
    <w:rsid w:val="2BE9FCFC"/>
    <w:rsid w:val="2BEE30B6"/>
    <w:rsid w:val="2CBA3536"/>
    <w:rsid w:val="2CE48582"/>
    <w:rsid w:val="2D10C78E"/>
    <w:rsid w:val="2D10C85B"/>
    <w:rsid w:val="2D348D5B"/>
    <w:rsid w:val="2D4A3097"/>
    <w:rsid w:val="2D7FCA74"/>
    <w:rsid w:val="2DD468D7"/>
    <w:rsid w:val="2DFC07ED"/>
    <w:rsid w:val="2E3134A7"/>
    <w:rsid w:val="2E69DBB7"/>
    <w:rsid w:val="2E94D541"/>
    <w:rsid w:val="2EBDBCE8"/>
    <w:rsid w:val="2F095B6A"/>
    <w:rsid w:val="2F576794"/>
    <w:rsid w:val="2F601E15"/>
    <w:rsid w:val="2F70510C"/>
    <w:rsid w:val="2F7BD572"/>
    <w:rsid w:val="2FC41B74"/>
    <w:rsid w:val="2FCE635E"/>
    <w:rsid w:val="2FEB7B01"/>
    <w:rsid w:val="3031743A"/>
    <w:rsid w:val="303BC23E"/>
    <w:rsid w:val="3049DD32"/>
    <w:rsid w:val="3092DEAA"/>
    <w:rsid w:val="30942D23"/>
    <w:rsid w:val="30A9D61A"/>
    <w:rsid w:val="3178FD37"/>
    <w:rsid w:val="31CEA0B0"/>
    <w:rsid w:val="31D7CC70"/>
    <w:rsid w:val="3241AB89"/>
    <w:rsid w:val="324DACF5"/>
    <w:rsid w:val="325CFC4B"/>
    <w:rsid w:val="3298E5E9"/>
    <w:rsid w:val="32BD940B"/>
    <w:rsid w:val="32C3D6CC"/>
    <w:rsid w:val="32E1537B"/>
    <w:rsid w:val="32FAFA3C"/>
    <w:rsid w:val="3304054E"/>
    <w:rsid w:val="33544C91"/>
    <w:rsid w:val="336CFD96"/>
    <w:rsid w:val="33917E05"/>
    <w:rsid w:val="33DD5D41"/>
    <w:rsid w:val="33EA4581"/>
    <w:rsid w:val="33F61335"/>
    <w:rsid w:val="3415C6E6"/>
    <w:rsid w:val="344A9CED"/>
    <w:rsid w:val="348AFFAC"/>
    <w:rsid w:val="34C0608F"/>
    <w:rsid w:val="3567D2C8"/>
    <w:rsid w:val="3574DA6A"/>
    <w:rsid w:val="35A59EB0"/>
    <w:rsid w:val="35A96392"/>
    <w:rsid w:val="35C3ECC1"/>
    <w:rsid w:val="35DDB004"/>
    <w:rsid w:val="35E49428"/>
    <w:rsid w:val="3617DEC3"/>
    <w:rsid w:val="36307FCA"/>
    <w:rsid w:val="368F0918"/>
    <w:rsid w:val="36A29A3E"/>
    <w:rsid w:val="36B915B1"/>
    <w:rsid w:val="36F0447D"/>
    <w:rsid w:val="370D6758"/>
    <w:rsid w:val="371003B8"/>
    <w:rsid w:val="3728C054"/>
    <w:rsid w:val="373988AC"/>
    <w:rsid w:val="37B88E41"/>
    <w:rsid w:val="380CDDBE"/>
    <w:rsid w:val="382F8D77"/>
    <w:rsid w:val="38455B56"/>
    <w:rsid w:val="38EC844F"/>
    <w:rsid w:val="39366DC9"/>
    <w:rsid w:val="394427B7"/>
    <w:rsid w:val="394B9DBE"/>
    <w:rsid w:val="3992665C"/>
    <w:rsid w:val="39B45ECD"/>
    <w:rsid w:val="39B7C263"/>
    <w:rsid w:val="3A33618F"/>
    <w:rsid w:val="3A4AC8F3"/>
    <w:rsid w:val="3A547E57"/>
    <w:rsid w:val="3A95A3AF"/>
    <w:rsid w:val="3A9FC20E"/>
    <w:rsid w:val="3AC92FC3"/>
    <w:rsid w:val="3AF381CC"/>
    <w:rsid w:val="3B7B76EB"/>
    <w:rsid w:val="3B7BAB05"/>
    <w:rsid w:val="3B8052A5"/>
    <w:rsid w:val="3B9666E2"/>
    <w:rsid w:val="3BBD4326"/>
    <w:rsid w:val="3BC48A34"/>
    <w:rsid w:val="3BD86742"/>
    <w:rsid w:val="3BF6E2E8"/>
    <w:rsid w:val="3BFF102E"/>
    <w:rsid w:val="3C1C00A3"/>
    <w:rsid w:val="3C21A05B"/>
    <w:rsid w:val="3C278B3D"/>
    <w:rsid w:val="3C2B0E8B"/>
    <w:rsid w:val="3C825DD7"/>
    <w:rsid w:val="3C8801B5"/>
    <w:rsid w:val="3CFF38DC"/>
    <w:rsid w:val="3D64D52F"/>
    <w:rsid w:val="3D9B6315"/>
    <w:rsid w:val="3DA21885"/>
    <w:rsid w:val="3DC9F317"/>
    <w:rsid w:val="3DD19E25"/>
    <w:rsid w:val="3E3434ED"/>
    <w:rsid w:val="3F2981D9"/>
    <w:rsid w:val="3F33651F"/>
    <w:rsid w:val="3F34C26B"/>
    <w:rsid w:val="3F467800"/>
    <w:rsid w:val="3F82D770"/>
    <w:rsid w:val="3F8927F0"/>
    <w:rsid w:val="3FBE81C5"/>
    <w:rsid w:val="4004F3FA"/>
    <w:rsid w:val="402EB6AF"/>
    <w:rsid w:val="40771A9C"/>
    <w:rsid w:val="4077A89B"/>
    <w:rsid w:val="4079201D"/>
    <w:rsid w:val="412830C7"/>
    <w:rsid w:val="414E7146"/>
    <w:rsid w:val="417F0E87"/>
    <w:rsid w:val="41C5D651"/>
    <w:rsid w:val="41C735DF"/>
    <w:rsid w:val="41D5652E"/>
    <w:rsid w:val="41DD7F34"/>
    <w:rsid w:val="41F97F25"/>
    <w:rsid w:val="4226E933"/>
    <w:rsid w:val="424C1AC0"/>
    <w:rsid w:val="426140B0"/>
    <w:rsid w:val="4306040E"/>
    <w:rsid w:val="435DA858"/>
    <w:rsid w:val="435F1F1A"/>
    <w:rsid w:val="437E2CC1"/>
    <w:rsid w:val="4387ACEC"/>
    <w:rsid w:val="4388C197"/>
    <w:rsid w:val="438F391B"/>
    <w:rsid w:val="43B0CB4B"/>
    <w:rsid w:val="44A0D973"/>
    <w:rsid w:val="44AA8FE3"/>
    <w:rsid w:val="44B14045"/>
    <w:rsid w:val="44B7CA2E"/>
    <w:rsid w:val="45234C10"/>
    <w:rsid w:val="4587578F"/>
    <w:rsid w:val="45B00408"/>
    <w:rsid w:val="45B1C103"/>
    <w:rsid w:val="45C5E66F"/>
    <w:rsid w:val="45EA71B7"/>
    <w:rsid w:val="4606B7FC"/>
    <w:rsid w:val="4614BD27"/>
    <w:rsid w:val="46416558"/>
    <w:rsid w:val="465CEFCA"/>
    <w:rsid w:val="466C3DB3"/>
    <w:rsid w:val="46736A94"/>
    <w:rsid w:val="468B7C20"/>
    <w:rsid w:val="469DD5EE"/>
    <w:rsid w:val="46FF374F"/>
    <w:rsid w:val="470DA164"/>
    <w:rsid w:val="4792FD21"/>
    <w:rsid w:val="47DC0715"/>
    <w:rsid w:val="48109A4D"/>
    <w:rsid w:val="48306F9D"/>
    <w:rsid w:val="483EFE1C"/>
    <w:rsid w:val="484562EF"/>
    <w:rsid w:val="48BF23D3"/>
    <w:rsid w:val="48C4A6CC"/>
    <w:rsid w:val="48EA4D28"/>
    <w:rsid w:val="48F5B3B2"/>
    <w:rsid w:val="4900CF12"/>
    <w:rsid w:val="4908E1C1"/>
    <w:rsid w:val="49510C94"/>
    <w:rsid w:val="496361FB"/>
    <w:rsid w:val="49702118"/>
    <w:rsid w:val="4985AD4A"/>
    <w:rsid w:val="498DCB6B"/>
    <w:rsid w:val="49CEEEA9"/>
    <w:rsid w:val="49FF6A33"/>
    <w:rsid w:val="4A13745B"/>
    <w:rsid w:val="4A7FCA90"/>
    <w:rsid w:val="4ABC3184"/>
    <w:rsid w:val="4AD7503B"/>
    <w:rsid w:val="4B0FB910"/>
    <w:rsid w:val="4B173F36"/>
    <w:rsid w:val="4B4568F3"/>
    <w:rsid w:val="4B8D97B3"/>
    <w:rsid w:val="4BCDDB86"/>
    <w:rsid w:val="4C01BD0E"/>
    <w:rsid w:val="4C4A9D81"/>
    <w:rsid w:val="4D42CD68"/>
    <w:rsid w:val="4D542106"/>
    <w:rsid w:val="4D91BC20"/>
    <w:rsid w:val="4DC672CE"/>
    <w:rsid w:val="4E61AD80"/>
    <w:rsid w:val="4E95B15E"/>
    <w:rsid w:val="4FA54A2C"/>
    <w:rsid w:val="4FC78A8A"/>
    <w:rsid w:val="4FEA0F0D"/>
    <w:rsid w:val="50205BCC"/>
    <w:rsid w:val="5021DB6D"/>
    <w:rsid w:val="506AC6C1"/>
    <w:rsid w:val="50C7AC8D"/>
    <w:rsid w:val="50DBB22C"/>
    <w:rsid w:val="5106530F"/>
    <w:rsid w:val="5107C83A"/>
    <w:rsid w:val="51271563"/>
    <w:rsid w:val="51F86B35"/>
    <w:rsid w:val="52011B65"/>
    <w:rsid w:val="5203FDAC"/>
    <w:rsid w:val="5217CBB5"/>
    <w:rsid w:val="5219DC37"/>
    <w:rsid w:val="521E3C43"/>
    <w:rsid w:val="52490BD5"/>
    <w:rsid w:val="527C13AE"/>
    <w:rsid w:val="52D625A4"/>
    <w:rsid w:val="535D903D"/>
    <w:rsid w:val="536C74C3"/>
    <w:rsid w:val="53870ACD"/>
    <w:rsid w:val="53B05AA0"/>
    <w:rsid w:val="54097E46"/>
    <w:rsid w:val="5444B022"/>
    <w:rsid w:val="54C268E7"/>
    <w:rsid w:val="5508E393"/>
    <w:rsid w:val="558FD2AF"/>
    <w:rsid w:val="55A0DD6B"/>
    <w:rsid w:val="5725653B"/>
    <w:rsid w:val="57324FB0"/>
    <w:rsid w:val="574FDCC9"/>
    <w:rsid w:val="57F20210"/>
    <w:rsid w:val="57F355E3"/>
    <w:rsid w:val="582ADF43"/>
    <w:rsid w:val="582BE130"/>
    <w:rsid w:val="586C461E"/>
    <w:rsid w:val="58C0375A"/>
    <w:rsid w:val="58C541F9"/>
    <w:rsid w:val="58DAFE13"/>
    <w:rsid w:val="5901CF3D"/>
    <w:rsid w:val="592E41C2"/>
    <w:rsid w:val="5996F3CC"/>
    <w:rsid w:val="59AAEF1E"/>
    <w:rsid w:val="59DCE73D"/>
    <w:rsid w:val="59F0DE6B"/>
    <w:rsid w:val="5A0BD9EB"/>
    <w:rsid w:val="5A147E38"/>
    <w:rsid w:val="5A855BCA"/>
    <w:rsid w:val="5AD23A41"/>
    <w:rsid w:val="5B2C47F8"/>
    <w:rsid w:val="5B5145DA"/>
    <w:rsid w:val="5B533F91"/>
    <w:rsid w:val="5B606557"/>
    <w:rsid w:val="5B758A57"/>
    <w:rsid w:val="5D1151F6"/>
    <w:rsid w:val="5D3F77D7"/>
    <w:rsid w:val="5D5034B8"/>
    <w:rsid w:val="5D6CCB43"/>
    <w:rsid w:val="5D90258F"/>
    <w:rsid w:val="5DBCAE82"/>
    <w:rsid w:val="5E320DA3"/>
    <w:rsid w:val="5E894D90"/>
    <w:rsid w:val="5E9ABF55"/>
    <w:rsid w:val="5EBADC9E"/>
    <w:rsid w:val="5EF281A6"/>
    <w:rsid w:val="5F15A86C"/>
    <w:rsid w:val="5F20C559"/>
    <w:rsid w:val="5F54FDEA"/>
    <w:rsid w:val="5F94CC49"/>
    <w:rsid w:val="5F9BBC2A"/>
    <w:rsid w:val="5FA596B4"/>
    <w:rsid w:val="5FAF7A2C"/>
    <w:rsid w:val="5FFDD365"/>
    <w:rsid w:val="6034BC05"/>
    <w:rsid w:val="603AB9CD"/>
    <w:rsid w:val="60C710D0"/>
    <w:rsid w:val="60F67843"/>
    <w:rsid w:val="6103729C"/>
    <w:rsid w:val="6125FBF7"/>
    <w:rsid w:val="613699DF"/>
    <w:rsid w:val="6151958A"/>
    <w:rsid w:val="6159A1B5"/>
    <w:rsid w:val="61626D31"/>
    <w:rsid w:val="62000E80"/>
    <w:rsid w:val="622D5A27"/>
    <w:rsid w:val="629B32DC"/>
    <w:rsid w:val="62E513C8"/>
    <w:rsid w:val="630ABCB4"/>
    <w:rsid w:val="6353FA66"/>
    <w:rsid w:val="6407F6EB"/>
    <w:rsid w:val="645954F2"/>
    <w:rsid w:val="6487EA61"/>
    <w:rsid w:val="65225C85"/>
    <w:rsid w:val="65238642"/>
    <w:rsid w:val="655DE063"/>
    <w:rsid w:val="65645636"/>
    <w:rsid w:val="658BBACE"/>
    <w:rsid w:val="65B4BB0F"/>
    <w:rsid w:val="65FCC5D5"/>
    <w:rsid w:val="66323B9D"/>
    <w:rsid w:val="664E5662"/>
    <w:rsid w:val="668DDDD4"/>
    <w:rsid w:val="66A8FCCF"/>
    <w:rsid w:val="66FAC12E"/>
    <w:rsid w:val="66FF1E56"/>
    <w:rsid w:val="670F79BC"/>
    <w:rsid w:val="672991E9"/>
    <w:rsid w:val="6784520C"/>
    <w:rsid w:val="67E88B50"/>
    <w:rsid w:val="6886ACBA"/>
    <w:rsid w:val="693A9B0F"/>
    <w:rsid w:val="6940F106"/>
    <w:rsid w:val="69557F5A"/>
    <w:rsid w:val="697E738E"/>
    <w:rsid w:val="69ED2F88"/>
    <w:rsid w:val="6A0D406C"/>
    <w:rsid w:val="6A5D93F3"/>
    <w:rsid w:val="6A7AAB07"/>
    <w:rsid w:val="6A96C891"/>
    <w:rsid w:val="6A9E63A1"/>
    <w:rsid w:val="6B1ED679"/>
    <w:rsid w:val="6B4C81DC"/>
    <w:rsid w:val="6B9C39D5"/>
    <w:rsid w:val="6BCA11E0"/>
    <w:rsid w:val="6C03AA75"/>
    <w:rsid w:val="6C0573A9"/>
    <w:rsid w:val="6C0D98E3"/>
    <w:rsid w:val="6C3194A6"/>
    <w:rsid w:val="6C6526BA"/>
    <w:rsid w:val="6C69819B"/>
    <w:rsid w:val="6C8493DC"/>
    <w:rsid w:val="6D2B17C5"/>
    <w:rsid w:val="6D33B6D0"/>
    <w:rsid w:val="6D67AE6F"/>
    <w:rsid w:val="6D956F3E"/>
    <w:rsid w:val="6DAE6B24"/>
    <w:rsid w:val="6DC79859"/>
    <w:rsid w:val="6DCD97FC"/>
    <w:rsid w:val="6DF931B3"/>
    <w:rsid w:val="6E0808BE"/>
    <w:rsid w:val="6E446E3A"/>
    <w:rsid w:val="6ECC3DC9"/>
    <w:rsid w:val="6ECF5AEF"/>
    <w:rsid w:val="6EEBCA32"/>
    <w:rsid w:val="6EF2F0C0"/>
    <w:rsid w:val="6F1FC384"/>
    <w:rsid w:val="6F491DBB"/>
    <w:rsid w:val="6F6775FD"/>
    <w:rsid w:val="6F6B2222"/>
    <w:rsid w:val="6F75FBAB"/>
    <w:rsid w:val="6F76234A"/>
    <w:rsid w:val="6F776222"/>
    <w:rsid w:val="6FC12477"/>
    <w:rsid w:val="6FDBF413"/>
    <w:rsid w:val="6FE1EA6F"/>
    <w:rsid w:val="6FFC6D58"/>
    <w:rsid w:val="700DECA0"/>
    <w:rsid w:val="702A3BEF"/>
    <w:rsid w:val="703B14CD"/>
    <w:rsid w:val="705F3BBF"/>
    <w:rsid w:val="707474A8"/>
    <w:rsid w:val="712C7245"/>
    <w:rsid w:val="712D5F73"/>
    <w:rsid w:val="7164B93B"/>
    <w:rsid w:val="71664874"/>
    <w:rsid w:val="718E3396"/>
    <w:rsid w:val="71ACE022"/>
    <w:rsid w:val="71BAD0AC"/>
    <w:rsid w:val="71D972C2"/>
    <w:rsid w:val="71E40EB5"/>
    <w:rsid w:val="721946C6"/>
    <w:rsid w:val="72201870"/>
    <w:rsid w:val="7269B257"/>
    <w:rsid w:val="72785F4C"/>
    <w:rsid w:val="7299C2A3"/>
    <w:rsid w:val="72B33995"/>
    <w:rsid w:val="72CA8D1A"/>
    <w:rsid w:val="72D5364D"/>
    <w:rsid w:val="72E4DDCD"/>
    <w:rsid w:val="72E7ACF9"/>
    <w:rsid w:val="73761B33"/>
    <w:rsid w:val="738C1564"/>
    <w:rsid w:val="738CC16F"/>
    <w:rsid w:val="73C4B611"/>
    <w:rsid w:val="73C4C3E7"/>
    <w:rsid w:val="74068585"/>
    <w:rsid w:val="7421C43E"/>
    <w:rsid w:val="742E27A6"/>
    <w:rsid w:val="7438B507"/>
    <w:rsid w:val="744BC9EF"/>
    <w:rsid w:val="745BB8ED"/>
    <w:rsid w:val="74E1F31D"/>
    <w:rsid w:val="74F3661A"/>
    <w:rsid w:val="750759BA"/>
    <w:rsid w:val="753A3C51"/>
    <w:rsid w:val="755F4197"/>
    <w:rsid w:val="7564DD23"/>
    <w:rsid w:val="7589B88A"/>
    <w:rsid w:val="75D06DFE"/>
    <w:rsid w:val="76339828"/>
    <w:rsid w:val="7661DA4F"/>
    <w:rsid w:val="76B961CF"/>
    <w:rsid w:val="76D264AD"/>
    <w:rsid w:val="76DB3949"/>
    <w:rsid w:val="77095B05"/>
    <w:rsid w:val="770F52B5"/>
    <w:rsid w:val="77338953"/>
    <w:rsid w:val="77492293"/>
    <w:rsid w:val="777583D3"/>
    <w:rsid w:val="778C0651"/>
    <w:rsid w:val="77C94A5C"/>
    <w:rsid w:val="78101BA1"/>
    <w:rsid w:val="787E9A5B"/>
    <w:rsid w:val="787FBF91"/>
    <w:rsid w:val="788882B1"/>
    <w:rsid w:val="789C3492"/>
    <w:rsid w:val="78CB11D2"/>
    <w:rsid w:val="79229768"/>
    <w:rsid w:val="794EA17B"/>
    <w:rsid w:val="794F5C4D"/>
    <w:rsid w:val="79725F9E"/>
    <w:rsid w:val="797A3B59"/>
    <w:rsid w:val="79C08100"/>
    <w:rsid w:val="79CD8E15"/>
    <w:rsid w:val="7A15462C"/>
    <w:rsid w:val="7A16EFCB"/>
    <w:rsid w:val="7A34F364"/>
    <w:rsid w:val="7A395255"/>
    <w:rsid w:val="7A6C90A2"/>
    <w:rsid w:val="7A7A3BB2"/>
    <w:rsid w:val="7A968EE3"/>
    <w:rsid w:val="7AA132CC"/>
    <w:rsid w:val="7B2C0D6A"/>
    <w:rsid w:val="7B520172"/>
    <w:rsid w:val="7B6B3DF3"/>
    <w:rsid w:val="7B93ED6A"/>
    <w:rsid w:val="7BEAD945"/>
    <w:rsid w:val="7C58F8E9"/>
    <w:rsid w:val="7C7047A0"/>
    <w:rsid w:val="7C73426A"/>
    <w:rsid w:val="7C8CFDCE"/>
    <w:rsid w:val="7C8D79F8"/>
    <w:rsid w:val="7CCA4D17"/>
    <w:rsid w:val="7CF0FE64"/>
    <w:rsid w:val="7D68AE0E"/>
    <w:rsid w:val="7D6CCDAF"/>
    <w:rsid w:val="7D734CDF"/>
    <w:rsid w:val="7E04B865"/>
    <w:rsid w:val="7E91F29A"/>
    <w:rsid w:val="7EA3D16D"/>
    <w:rsid w:val="7EA57BC3"/>
    <w:rsid w:val="7EA6D5A7"/>
    <w:rsid w:val="7EDCB056"/>
    <w:rsid w:val="7F052E65"/>
    <w:rsid w:val="7F179179"/>
    <w:rsid w:val="7F3516DA"/>
    <w:rsid w:val="7F6B1195"/>
    <w:rsid w:val="7FA8F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BE6DA625-5FE6-4316-9630-2F01B66B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paragraph" w:styleId="Titre3">
    <w:name w:val="heading 3"/>
    <w:basedOn w:val="Normal"/>
    <w:next w:val="Normal"/>
    <w:uiPriority w:val="9"/>
    <w:unhideWhenUsed/>
    <w:qFormat/>
    <w:rsid w:val="000827DB"/>
    <w:pPr>
      <w:keepNext/>
      <w:keepLines/>
      <w:spacing w:before="160" w:after="0"/>
      <w:jc w:val="left"/>
      <w:outlineLvl w:val="2"/>
    </w:pPr>
    <w:rPr>
      <w:rFonts w:eastAsiaTheme="majorEastAsia" w:cstheme="majorBidi"/>
      <w:b/>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unhideWhenUsed/>
    <w:rsid w:val="00C53275"/>
    <w:pPr>
      <w:tabs>
        <w:tab w:val="center" w:pos="4680"/>
        <w:tab w:val="right" w:pos="9360"/>
      </w:tabs>
      <w:spacing w:before="0" w:after="0" w:line="240" w:lineRule="auto"/>
    </w:pPr>
  </w:style>
  <w:style w:type="character" w:customStyle="1" w:styleId="En-tteCar">
    <w:name w:val="En-tête Car"/>
    <w:basedOn w:val="Policepardfaut"/>
    <w:link w:val="En-tte"/>
    <w:semiHidden/>
    <w:rsid w:val="00B954A2"/>
    <w:rPr>
      <w:rFonts w:ascii="Arial" w:hAnsi="Arial" w:cs="Arial"/>
      <w:sz w:val="24"/>
      <w:szCs w:val="24"/>
      <w:lang w:val="nl-NL"/>
    </w:rPr>
  </w:style>
  <w:style w:type="paragraph" w:styleId="Pieddepage">
    <w:name w:val="footer"/>
    <w:basedOn w:val="Normal"/>
    <w:link w:val="PieddepageCar"/>
    <w:uiPriority w:val="99"/>
    <w:semiHidden/>
    <w:unhideWhenUsed/>
    <w:qFormat/>
    <w:rsid w:val="0021168A"/>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semiHidden/>
    <w:rsid w:val="00B954A2"/>
    <w:rPr>
      <w:rFonts w:ascii="Arial" w:hAnsi="Arial" w:cs="Arial"/>
      <w:sz w:val="24"/>
      <w:szCs w:val="24"/>
      <w:lang w:val="nl-NL"/>
    </w:rPr>
  </w:style>
  <w:style w:type="paragraph" w:customStyle="1" w:styleId="CommentText1">
    <w:name w:val="Comment Text1"/>
    <w:basedOn w:val="Normal"/>
    <w:link w:val="CommentTextChar"/>
    <w:uiPriority w:val="99"/>
    <w:semiHidden/>
    <w:unhideWhenUsed/>
    <w:rsid w:val="00FB6A5F"/>
    <w:pPr>
      <w:spacing w:line="240" w:lineRule="auto"/>
    </w:pPr>
    <w:rPr>
      <w:sz w:val="20"/>
      <w:szCs w:val="20"/>
    </w:rPr>
  </w:style>
  <w:style w:type="character" w:customStyle="1" w:styleId="CommentTextChar">
    <w:name w:val="Comment Text Char"/>
    <w:basedOn w:val="Policepardfaut"/>
    <w:link w:val="CommentText1"/>
    <w:uiPriority w:val="99"/>
    <w:semiHidden/>
    <w:rsid w:val="00FB6A5F"/>
    <w:rPr>
      <w:rFonts w:ascii="Arial" w:hAnsi="Arial" w:cs="Arial"/>
      <w:sz w:val="20"/>
      <w:szCs w:val="20"/>
      <w:lang w:val="nl-NL"/>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nl-NL"/>
    </w:rPr>
  </w:style>
  <w:style w:type="paragraph" w:styleId="Paragraphedeliste">
    <w:name w:val="List Paragraph"/>
    <w:basedOn w:val="Normal"/>
    <w:uiPriority w:val="34"/>
    <w:qFormat/>
    <w:rsid w:val="00EB30DA"/>
    <w:pPr>
      <w:ind w:left="720"/>
      <w:contextualSpacing/>
    </w:pPr>
  </w:style>
  <w:style w:type="character" w:customStyle="1" w:styleId="CommentReference1">
    <w:name w:val="Comment Reference1"/>
    <w:basedOn w:val="Policepardfaut"/>
    <w:uiPriority w:val="99"/>
    <w:semiHidden/>
    <w:unhideWhenUsed/>
    <w:rsid w:val="00FB6A5F"/>
    <w:rPr>
      <w:sz w:val="16"/>
      <w:szCs w:val="16"/>
    </w:rPr>
  </w:style>
  <w:style w:type="paragraph" w:styleId="Rvision">
    <w:name w:val="Revision"/>
    <w:hidden/>
    <w:uiPriority w:val="99"/>
    <w:semiHidden/>
    <w:rsid w:val="00A32640"/>
    <w:pPr>
      <w:spacing w:after="0" w:line="240" w:lineRule="auto"/>
    </w:pPr>
    <w:rPr>
      <w:rFonts w:ascii="Arial" w:hAnsi="Arial" w:cs="Arial"/>
      <w:sz w:val="24"/>
      <w:szCs w:val="24"/>
    </w:rPr>
  </w:style>
  <w:style w:type="character" w:styleId="Mentionnonrsolue">
    <w:name w:val="Unresolved Mention"/>
    <w:basedOn w:val="Policepardfaut"/>
    <w:uiPriority w:val="99"/>
    <w:semiHidden/>
    <w:unhideWhenUsed/>
    <w:rsid w:val="00271736"/>
    <w:rPr>
      <w:color w:val="605E5C"/>
      <w:shd w:val="clear" w:color="auto" w:fill="E1DFDD"/>
    </w:rPr>
  </w:style>
  <w:style w:type="character" w:customStyle="1" w:styleId="KopfzeileZchn">
    <w:name w:val="Kopfzeile Zchn"/>
    <w:basedOn w:val="Policepardfaut"/>
    <w:uiPriority w:val="99"/>
    <w:rsid w:val="00203AA4"/>
  </w:style>
  <w:style w:type="character" w:customStyle="1" w:styleId="FuzeileZchn0">
    <w:name w:val="Fußzeile Zchn"/>
    <w:basedOn w:val="Policepardfaut"/>
    <w:uiPriority w:val="99"/>
    <w:semiHidden/>
    <w:rsid w:val="00203AA4"/>
    <w:rPr>
      <w:rFonts w:ascii="Arial" w:hAnsi="Arial" w:cs="Arial"/>
      <w:sz w:val="24"/>
      <w:szCs w:val="24"/>
      <w:lang w:val="nl-NL"/>
    </w:rPr>
  </w:style>
  <w:style w:type="character" w:customStyle="1" w:styleId="berschrift1Zchn">
    <w:name w:val="Überschrift 1 Zchn"/>
    <w:basedOn w:val="Policepardfaut"/>
    <w:uiPriority w:val="9"/>
    <w:rsid w:val="00203AA4"/>
    <w:rPr>
      <w:rFonts w:ascii="Arial" w:eastAsiaTheme="majorEastAsia" w:hAnsi="Arial" w:cs="Arial"/>
      <w:sz w:val="40"/>
      <w:szCs w:val="40"/>
      <w:lang w:val="nl-NL"/>
    </w:rPr>
  </w:style>
  <w:style w:type="character" w:customStyle="1" w:styleId="berschrift2Zchn">
    <w:name w:val="Überschrift 2 Zchn"/>
    <w:basedOn w:val="Policepardfaut"/>
    <w:uiPriority w:val="9"/>
    <w:rsid w:val="00203AA4"/>
    <w:rPr>
      <w:rFonts w:ascii="Arial" w:eastAsia="Times New Roman" w:hAnsi="Arial" w:cs="Arial"/>
      <w:sz w:val="32"/>
      <w:szCs w:val="32"/>
      <w:lang w:val="nl-NL"/>
      <w14:ligatures w14:val="none"/>
    </w:rPr>
  </w:style>
  <w:style w:type="character" w:customStyle="1" w:styleId="berschrift3Zchn">
    <w:name w:val="Überschrift 3 Zchn"/>
    <w:basedOn w:val="Policepardfaut"/>
    <w:uiPriority w:val="9"/>
    <w:rsid w:val="00203AA4"/>
    <w:rPr>
      <w:rFonts w:ascii="Arial" w:eastAsiaTheme="majorEastAsia" w:hAnsi="Arial" w:cstheme="majorBidi"/>
      <w:b/>
      <w:color w:val="000000" w:themeColor="text1"/>
      <w:sz w:val="24"/>
      <w:szCs w:val="24"/>
      <w:lang w:val="nl-NL"/>
    </w:rPr>
  </w:style>
  <w:style w:type="character" w:customStyle="1" w:styleId="KommentartextZchn">
    <w:name w:val="Kommentartext Zchn"/>
    <w:basedOn w:val="Policepardfaut"/>
    <w:uiPriority w:val="99"/>
    <w:semiHidden/>
    <w:rsid w:val="00203AA4"/>
    <w:rPr>
      <w:rFonts w:ascii="Arial" w:hAnsi="Arial" w:cs="Arial"/>
      <w:sz w:val="20"/>
      <w:szCs w:val="20"/>
      <w:lang w:val="nl-NL"/>
    </w:rPr>
  </w:style>
  <w:style w:type="paragraph" w:styleId="Commentaire">
    <w:name w:val="annotation text"/>
    <w:basedOn w:val="Normal"/>
    <w:link w:val="CommentaireCar"/>
    <w:uiPriority w:val="99"/>
    <w:unhideWhenUsed/>
    <w:rsid w:val="00234AC5"/>
    <w:pPr>
      <w:spacing w:line="240" w:lineRule="auto"/>
    </w:pPr>
    <w:rPr>
      <w:sz w:val="20"/>
      <w:szCs w:val="20"/>
    </w:rPr>
  </w:style>
  <w:style w:type="character" w:customStyle="1" w:styleId="CommentaireCar">
    <w:name w:val="Commentaire Car"/>
    <w:basedOn w:val="Policepardfaut"/>
    <w:link w:val="Commentaire"/>
    <w:uiPriority w:val="99"/>
    <w:rsid w:val="00234AC5"/>
    <w:rPr>
      <w:rFonts w:ascii="Arial" w:hAnsi="Arial" w:cs="Arial"/>
      <w:sz w:val="20"/>
      <w:szCs w:val="20"/>
      <w:lang w:val="nl-NL"/>
    </w:rPr>
  </w:style>
  <w:style w:type="character" w:styleId="Marquedecommentaire">
    <w:name w:val="annotation reference"/>
    <w:basedOn w:val="Policepardfaut"/>
    <w:uiPriority w:val="99"/>
    <w:semiHidden/>
    <w:unhideWhenUsed/>
    <w:rsid w:val="00234AC5"/>
    <w:rPr>
      <w:sz w:val="16"/>
      <w:szCs w:val="16"/>
    </w:rPr>
  </w:style>
  <w:style w:type="paragraph" w:styleId="Objetducommentaire">
    <w:name w:val="annotation subject"/>
    <w:basedOn w:val="Commentaire"/>
    <w:next w:val="Commentaire"/>
    <w:link w:val="ObjetducommentaireCar"/>
    <w:uiPriority w:val="99"/>
    <w:semiHidden/>
    <w:unhideWhenUsed/>
    <w:rsid w:val="00F87094"/>
    <w:rPr>
      <w:b/>
      <w:bCs/>
    </w:rPr>
  </w:style>
  <w:style w:type="character" w:customStyle="1" w:styleId="ObjetducommentaireCar">
    <w:name w:val="Objet du commentaire Car"/>
    <w:basedOn w:val="CommentaireCar"/>
    <w:link w:val="Objetducommentaire"/>
    <w:uiPriority w:val="99"/>
    <w:semiHidden/>
    <w:rsid w:val="00F87094"/>
    <w:rPr>
      <w:rFonts w:ascii="Arial" w:hAnsi="Arial" w:cs="Arial"/>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911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794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6" ma:contentTypeDescription="Ein neues Dokument erstellen." ma:contentTypeScope="" ma:versionID="c1ed372503ed6c61d720922f91048377">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4e52aaa5f5b4023ecc9a7d7557a5abc0"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FA6AC-C594-41E4-877F-3C66C8D7B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3849D-F382-42F0-BB06-816BC3EB8545}">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customXml/itemProps3.xml><?xml version="1.0" encoding="utf-8"?>
<ds:datastoreItem xmlns:ds="http://schemas.openxmlformats.org/officeDocument/2006/customXml" ds:itemID="{AE355275-E9C8-4A0D-BEE9-52493C918ABD}">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2959</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3</cp:revision>
  <dcterms:created xsi:type="dcterms:W3CDTF">2026-06-08T08:23:00Z</dcterms:created>
  <dcterms:modified xsi:type="dcterms:W3CDTF">2026-07-15T10:52:00Z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ies>
</file>